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6829" w14:textId="77777777" w:rsidR="00E93D7A" w:rsidRPr="007A2FF0" w:rsidRDefault="00E93D7A" w:rsidP="003E7707">
      <w:pPr>
        <w:pStyle w:val="a5"/>
        <w:rPr>
          <w:sz w:val="28"/>
          <w:szCs w:val="28"/>
        </w:rPr>
      </w:pPr>
      <w:r w:rsidRPr="007A2FF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BA5ACA" wp14:editId="1939D186">
            <wp:simplePos x="0" y="0"/>
            <wp:positionH relativeFrom="column">
              <wp:posOffset>2610485</wp:posOffset>
            </wp:positionH>
            <wp:positionV relativeFrom="paragraph">
              <wp:posOffset>-500380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E93D7A" w:rsidRPr="007A2FF0" w:rsidRDefault="00E93D7A" w:rsidP="00E93D7A">
      <w:pPr>
        <w:pStyle w:val="a5"/>
        <w:jc w:val="center"/>
        <w:rPr>
          <w:sz w:val="28"/>
          <w:szCs w:val="28"/>
        </w:rPr>
      </w:pPr>
    </w:p>
    <w:p w14:paraId="38A5FD64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  <w:r w:rsidRPr="007A2FF0">
        <w:rPr>
          <w:sz w:val="28"/>
          <w:szCs w:val="28"/>
        </w:rPr>
        <w:t>МУНИЦИПАЛЬНОЕ ОБРАЗОВАНИЕ</w:t>
      </w:r>
    </w:p>
    <w:p w14:paraId="3DBBA757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  <w:r w:rsidRPr="007A2FF0">
        <w:rPr>
          <w:sz w:val="28"/>
          <w:szCs w:val="28"/>
        </w:rPr>
        <w:t>ХАНТЫ-МАНСИЙСКИЙ РАЙОН</w:t>
      </w:r>
    </w:p>
    <w:p w14:paraId="7AFABF09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  <w:r w:rsidRPr="007A2FF0">
        <w:rPr>
          <w:sz w:val="28"/>
          <w:szCs w:val="28"/>
        </w:rPr>
        <w:t>Ханты-Мансийский автономный округ – Югра</w:t>
      </w:r>
    </w:p>
    <w:p w14:paraId="0A37501D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</w:p>
    <w:p w14:paraId="28B418F1" w14:textId="77777777" w:rsidR="00E93D7A" w:rsidRPr="007A2FF0" w:rsidRDefault="00E93D7A" w:rsidP="002F2A98">
      <w:pPr>
        <w:pStyle w:val="a5"/>
        <w:jc w:val="center"/>
        <w:rPr>
          <w:b/>
          <w:sz w:val="28"/>
          <w:szCs w:val="28"/>
        </w:rPr>
      </w:pPr>
      <w:r w:rsidRPr="007A2FF0">
        <w:rPr>
          <w:b/>
          <w:sz w:val="28"/>
          <w:szCs w:val="28"/>
        </w:rPr>
        <w:t>АДМИНИСТРАЦИЯ ХАНТЫ-МАНСИЙСКОГО РАЙОНА</w:t>
      </w:r>
    </w:p>
    <w:p w14:paraId="5DAB6C7B" w14:textId="77777777" w:rsidR="00E93D7A" w:rsidRPr="007A2FF0" w:rsidRDefault="00E93D7A" w:rsidP="002F2A98">
      <w:pPr>
        <w:pStyle w:val="a5"/>
        <w:jc w:val="center"/>
        <w:rPr>
          <w:b/>
          <w:sz w:val="28"/>
          <w:szCs w:val="28"/>
        </w:rPr>
      </w:pPr>
    </w:p>
    <w:p w14:paraId="3E26C1E1" w14:textId="77777777" w:rsidR="00E93D7A" w:rsidRPr="007A2FF0" w:rsidRDefault="00E93D7A" w:rsidP="002F2A98">
      <w:pPr>
        <w:pStyle w:val="a5"/>
        <w:jc w:val="center"/>
        <w:rPr>
          <w:b/>
          <w:sz w:val="28"/>
          <w:szCs w:val="28"/>
        </w:rPr>
      </w:pPr>
      <w:r w:rsidRPr="007A2FF0">
        <w:rPr>
          <w:b/>
          <w:sz w:val="28"/>
          <w:szCs w:val="28"/>
        </w:rPr>
        <w:t>П О С Т А Н О В Л Е Н И Е</w:t>
      </w:r>
    </w:p>
    <w:p w14:paraId="02EB378F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</w:p>
    <w:p w14:paraId="0345DA1A" w14:textId="1844F22F" w:rsidR="00E93D7A" w:rsidRPr="007A2FF0" w:rsidRDefault="00E93D7A" w:rsidP="007A2FF0">
      <w:pPr>
        <w:pStyle w:val="a5"/>
        <w:tabs>
          <w:tab w:val="left" w:pos="8364"/>
        </w:tabs>
        <w:rPr>
          <w:sz w:val="28"/>
          <w:szCs w:val="28"/>
        </w:rPr>
      </w:pPr>
      <w:r w:rsidRPr="007A2FF0">
        <w:rPr>
          <w:sz w:val="28"/>
          <w:szCs w:val="28"/>
        </w:rPr>
        <w:t>от</w:t>
      </w:r>
      <w:r w:rsidRPr="007A2FF0">
        <w:rPr>
          <w:sz w:val="28"/>
          <w:szCs w:val="28"/>
        </w:rPr>
        <w:tab/>
        <w:t xml:space="preserve">№ </w:t>
      </w:r>
    </w:p>
    <w:p w14:paraId="037788EF" w14:textId="77777777" w:rsidR="00E93D7A" w:rsidRPr="007A2FF0" w:rsidRDefault="00E93D7A" w:rsidP="002F2A98">
      <w:pPr>
        <w:pStyle w:val="a5"/>
        <w:rPr>
          <w:i/>
          <w:sz w:val="28"/>
          <w:szCs w:val="28"/>
        </w:rPr>
      </w:pPr>
      <w:r w:rsidRPr="007A2FF0">
        <w:rPr>
          <w:i/>
          <w:sz w:val="28"/>
          <w:szCs w:val="28"/>
        </w:rPr>
        <w:t>г. Ханты-Мансийск</w:t>
      </w:r>
    </w:p>
    <w:p w14:paraId="6A05A809" w14:textId="77777777" w:rsidR="00E93D7A" w:rsidRPr="007A2FF0" w:rsidRDefault="00E93D7A" w:rsidP="002F2A98">
      <w:pPr>
        <w:pStyle w:val="a5"/>
        <w:jc w:val="center"/>
        <w:rPr>
          <w:sz w:val="28"/>
          <w:szCs w:val="28"/>
        </w:rPr>
      </w:pPr>
    </w:p>
    <w:p w14:paraId="24E5E2F4" w14:textId="77777777" w:rsidR="002F2A98" w:rsidRPr="007A2FF0" w:rsidRDefault="00E93D7A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О</w:t>
      </w:r>
      <w:r w:rsidR="006F3150" w:rsidRPr="007A2FF0">
        <w:rPr>
          <w:rFonts w:ascii="Times New Roman" w:hAnsi="Times New Roman" w:cs="Times New Roman"/>
          <w:sz w:val="28"/>
          <w:szCs w:val="28"/>
        </w:rPr>
        <w:t>б утверждении Порядка взаимодействия</w:t>
      </w:r>
    </w:p>
    <w:p w14:paraId="08390BE4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14:paraId="04D9DD54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14:paraId="6EA81801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Ханты-Мансийского района с организаторами</w:t>
      </w:r>
    </w:p>
    <w:p w14:paraId="73DADD6E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14:paraId="1C9F6682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14:paraId="61F6B3FA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на территории Ханты-Мансийского района</w:t>
      </w:r>
    </w:p>
    <w:p w14:paraId="5A39BBE3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6F3150" w:rsidRPr="007A2FF0" w:rsidRDefault="006F3150" w:rsidP="006F31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A2A7DC6" w14:textId="08905944" w:rsidR="00E93D7A" w:rsidRPr="007A2FF0" w:rsidRDefault="7B696EA7" w:rsidP="00B3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2 пункта 4 статьи 17.3 Федерального закона от 11.08.1995 № 135-ФЗ «О благотворительной деятельности и добровольчестве (</w:t>
      </w:r>
      <w:proofErr w:type="spellStart"/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EE60C2" w:rsidRPr="00EE60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 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</w:t>
      </w:r>
      <w:r w:rsidR="00EE60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EE60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EE60C2"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</w:t>
      </w:r>
      <w:r w:rsidR="00EE60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E60C2">
        <w:rPr>
          <w:rFonts w:ascii="Times New Roman" w:hAnsi="Times New Roman"/>
          <w:sz w:val="28"/>
        </w:rPr>
        <w:t>Федеральн</w:t>
      </w:r>
      <w:r w:rsidR="00EE60C2">
        <w:rPr>
          <w:rFonts w:ascii="Times New Roman" w:hAnsi="Times New Roman"/>
          <w:sz w:val="28"/>
        </w:rPr>
        <w:t>о</w:t>
      </w:r>
      <w:bookmarkStart w:id="0" w:name="_GoBack"/>
      <w:bookmarkEnd w:id="0"/>
      <w:r w:rsidR="00EE60C2">
        <w:rPr>
          <w:rFonts w:ascii="Times New Roman" w:hAnsi="Times New Roman"/>
          <w:sz w:val="28"/>
        </w:rPr>
        <w:t>го</w:t>
      </w:r>
      <w:r w:rsidR="00EE60C2">
        <w:rPr>
          <w:rFonts w:ascii="Times New Roman" w:hAnsi="Times New Roman"/>
          <w:sz w:val="28"/>
        </w:rPr>
        <w:t xml:space="preserve"> закона от 06.10.2003 № 131-ФЗ </w:t>
      </w:r>
      <w:r w:rsidR="00EE60C2">
        <w:rPr>
          <w:rFonts w:ascii="Times New Roman" w:hAnsi="Times New Roman"/>
          <w:sz w:val="28"/>
        </w:rPr>
        <w:br/>
        <w:t>«Об общих принципах организации местного самоуправления в Российской Федерации»</w:t>
      </w:r>
      <w:r w:rsidR="00EE60C2">
        <w:rPr>
          <w:rFonts w:ascii="Times New Roman" w:hAnsi="Times New Roman"/>
          <w:sz w:val="28"/>
        </w:rPr>
        <w:t xml:space="preserve">, </w:t>
      </w: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 частью 8 статьи 27 Устава Ханты-Мансийского района</w:t>
      </w:r>
      <w:r w:rsidRPr="007A2FF0">
        <w:rPr>
          <w:rFonts w:ascii="Times New Roman" w:hAnsi="Times New Roman" w:cs="Times New Roman"/>
          <w:sz w:val="28"/>
          <w:szCs w:val="28"/>
        </w:rPr>
        <w:t>:</w:t>
      </w:r>
    </w:p>
    <w:p w14:paraId="72A3D3EC" w14:textId="77777777" w:rsidR="00E93D7A" w:rsidRPr="007A2FF0" w:rsidRDefault="00E93D7A" w:rsidP="004B06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B7B994" w14:textId="77777777" w:rsidR="009B057B" w:rsidRPr="007A2FF0" w:rsidRDefault="002F2A98" w:rsidP="00B323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ab/>
      </w:r>
      <w:r w:rsidR="0032456F" w:rsidRPr="007A2FF0">
        <w:rPr>
          <w:rFonts w:ascii="Times New Roman" w:hAnsi="Times New Roman" w:cs="Times New Roman"/>
          <w:sz w:val="28"/>
          <w:szCs w:val="28"/>
        </w:rPr>
        <w:t>1.</w:t>
      </w:r>
      <w:r w:rsidR="008F52D0"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B32374" w:rsidRPr="007A2FF0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органов местного самоуправления, муниципальных учреждений Ханты-Мансийского района с организаторами </w:t>
      </w:r>
      <w:r w:rsidR="00B32374" w:rsidRPr="007A2FF0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 добровольческими (волонтерскими) организациями на территории Ханты-</w:t>
      </w:r>
      <w:r w:rsidR="00B32374" w:rsidRPr="007A2FF0">
        <w:rPr>
          <w:rFonts w:ascii="Times New Roman" w:hAnsi="Times New Roman" w:cs="Times New Roman"/>
          <w:bCs/>
          <w:sz w:val="28"/>
          <w:szCs w:val="28"/>
        </w:rPr>
        <w:lastRenderedPageBreak/>
        <w:t>Мансийского района (далее – Порядок взаимодействия) согласно приложению</w:t>
      </w:r>
      <w:r w:rsidR="009B057B" w:rsidRPr="007A2FF0">
        <w:rPr>
          <w:rFonts w:ascii="Times New Roman" w:hAnsi="Times New Roman" w:cs="Times New Roman"/>
          <w:sz w:val="28"/>
          <w:szCs w:val="28"/>
        </w:rPr>
        <w:t>.</w:t>
      </w:r>
    </w:p>
    <w:p w14:paraId="13E0C69B" w14:textId="135787F9" w:rsidR="00ED78F8" w:rsidRPr="007A2FF0" w:rsidRDefault="00DD5EBA" w:rsidP="00ED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ab/>
      </w:r>
      <w:r w:rsidR="00A046B0" w:rsidRPr="007A2FF0">
        <w:rPr>
          <w:rFonts w:ascii="Times New Roman" w:hAnsi="Times New Roman" w:cs="Times New Roman"/>
          <w:sz w:val="28"/>
          <w:szCs w:val="28"/>
        </w:rPr>
        <w:t xml:space="preserve">2. </w:t>
      </w:r>
      <w:r w:rsidR="00ED78F8" w:rsidRPr="007A2FF0">
        <w:rPr>
          <w:rFonts w:ascii="Times New Roman" w:hAnsi="Times New Roman" w:cs="Times New Roman"/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80A117A" w14:textId="77777777" w:rsidR="005F7542" w:rsidRPr="007A2FF0" w:rsidRDefault="7B696EA7" w:rsidP="005F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3. </w:t>
      </w:r>
      <w:r w:rsidR="005F7542" w:rsidRPr="007A2F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263AE34" w14:textId="787D5A13" w:rsidR="005F7542" w:rsidRPr="007A2FF0" w:rsidRDefault="005F7542" w:rsidP="005F7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</w:t>
      </w:r>
      <w:r w:rsidR="7B696EA7" w:rsidRPr="007A2FF0">
        <w:rPr>
          <w:rFonts w:ascii="Times New Roman" w:hAnsi="Times New Roman" w:cs="Times New Roman"/>
          <w:sz w:val="28"/>
          <w:szCs w:val="28"/>
        </w:rPr>
        <w:t>.</w:t>
      </w:r>
      <w:r w:rsidR="007A2F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7A2FF0">
        <w:rPr>
          <w:rFonts w:ascii="Times New Roman" w:hAnsi="Times New Roman" w:cs="Times New Roman"/>
          <w:sz w:val="28"/>
          <w:szCs w:val="28"/>
        </w:rPr>
        <w:t>заместителя главы района по социальным вопросам, председателя комитета по образованию.</w:t>
      </w:r>
    </w:p>
    <w:p w14:paraId="0D0B940D" w14:textId="72ECD2E6" w:rsidR="00E93D7A" w:rsidRPr="007A2FF0" w:rsidRDefault="00E93D7A" w:rsidP="005F75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E93D7A" w:rsidRPr="007A2FF0" w:rsidRDefault="00E93D7A" w:rsidP="002F2A98">
      <w:pPr>
        <w:pStyle w:val="a5"/>
        <w:jc w:val="both"/>
        <w:rPr>
          <w:sz w:val="28"/>
          <w:szCs w:val="28"/>
        </w:rPr>
      </w:pPr>
    </w:p>
    <w:p w14:paraId="60061E4C" w14:textId="77777777" w:rsidR="00DD5EBA" w:rsidRPr="007A2FF0" w:rsidRDefault="00DD5EBA" w:rsidP="002F2A98">
      <w:pPr>
        <w:pStyle w:val="a5"/>
        <w:jc w:val="both"/>
        <w:rPr>
          <w:sz w:val="28"/>
          <w:szCs w:val="28"/>
        </w:rPr>
      </w:pPr>
    </w:p>
    <w:p w14:paraId="44EAFD9C" w14:textId="77777777" w:rsidR="00DD5EBA" w:rsidRPr="007A2FF0" w:rsidRDefault="00DD5EBA" w:rsidP="002F2A98">
      <w:pPr>
        <w:pStyle w:val="a5"/>
        <w:jc w:val="both"/>
        <w:rPr>
          <w:sz w:val="28"/>
          <w:szCs w:val="28"/>
        </w:rPr>
      </w:pPr>
    </w:p>
    <w:p w14:paraId="220F2D39" w14:textId="77777777" w:rsidR="00E93D7A" w:rsidRPr="007A2FF0" w:rsidRDefault="009B057B" w:rsidP="002F2A98">
      <w:pPr>
        <w:pStyle w:val="a5"/>
        <w:jc w:val="both"/>
        <w:rPr>
          <w:sz w:val="28"/>
          <w:szCs w:val="28"/>
        </w:rPr>
      </w:pPr>
      <w:r w:rsidRPr="007A2FF0">
        <w:rPr>
          <w:sz w:val="28"/>
          <w:szCs w:val="28"/>
        </w:rPr>
        <w:t>Глава</w:t>
      </w:r>
    </w:p>
    <w:p w14:paraId="2C5B3F15" w14:textId="2CBFDCC5" w:rsidR="00E93D7A" w:rsidRPr="007A2FF0" w:rsidRDefault="7B696EA7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08CE6F91" w14:textId="6487ED5B" w:rsidR="007A2FF0" w:rsidRDefault="007A2FF0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BAC0E3" w14:textId="26E11243" w:rsidR="00740871" w:rsidRPr="007A2FF0" w:rsidRDefault="007A2FF0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508CD9A" w14:textId="77777777" w:rsidR="00740871" w:rsidRPr="007A2FF0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9F2315" w14:textId="77777777" w:rsidR="00740871" w:rsidRPr="007A2FF0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E753492" w14:textId="77777777" w:rsidR="00740871" w:rsidRPr="007A2FF0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от __________ №___</w:t>
      </w:r>
    </w:p>
    <w:p w14:paraId="6DFB9E20" w14:textId="77777777" w:rsidR="005C06B9" w:rsidRPr="007A2FF0" w:rsidRDefault="005C06B9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6DBFC0" w14:textId="77777777" w:rsidR="005C06B9" w:rsidRPr="007A2FF0" w:rsidRDefault="005C06B9" w:rsidP="005C06B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органов местного самоуправления, муниципальных учреждений Ханты-Мансийского района с организаторами </w:t>
      </w:r>
      <w:r w:rsidRPr="007A2FF0">
        <w:rPr>
          <w:rFonts w:ascii="Times New Roman" w:hAnsi="Times New Roman" w:cs="Times New Roman"/>
          <w:b/>
          <w:bCs/>
          <w:sz w:val="28"/>
          <w:szCs w:val="28"/>
        </w:rPr>
        <w:t>добровольческой (волонтерской) деятельности, добровольческими (волонтерскими) организациями на территории Ханты-Мансийского района</w:t>
      </w:r>
    </w:p>
    <w:p w14:paraId="70DF9E56" w14:textId="77777777" w:rsidR="005C06B9" w:rsidRPr="007A2FF0" w:rsidRDefault="005C06B9" w:rsidP="005C06B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26CD548" w14:textId="06C09C53" w:rsidR="005C06B9" w:rsidRPr="007A2FF0" w:rsidRDefault="7B696EA7" w:rsidP="7B696EA7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I. Общие положения </w:t>
      </w:r>
    </w:p>
    <w:p w14:paraId="4543445E" w14:textId="77777777" w:rsidR="0026249C" w:rsidRPr="007A2FF0" w:rsidRDefault="7B696EA7" w:rsidP="0026249C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Настоящий Порядок взаимодействия органов местного самоуправления, муниципальных учреждений Ханты-Мансийского района с организаторами добровольческой (волонтерской) деятельности, добровольческими (волонтерскими) организациями на территории Ханты-Мансийского района (далее – Порядок) разработан в соответствии с подпунктом 2 пункта 4 статьи 17.3 Федерального закона от 11.08.1995 № 135-ФЗ «О благотворительной деятельности и добровольчестве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)» (далее – Федеральный закон № 135-ФЗ)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14:paraId="50AC50E3" w14:textId="77777777" w:rsidR="00117D5F" w:rsidRPr="007A2FF0" w:rsidRDefault="7B696EA7" w:rsidP="00117D5F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A2FF0">
        <w:rPr>
          <w:sz w:val="28"/>
          <w:szCs w:val="28"/>
        </w:rPr>
        <w:t>Настоящий Порядок определяет правила взаимодействия органов местного самоуправления Ханты-Мансийского района,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Ханты-Мансийского района.</w:t>
      </w:r>
    </w:p>
    <w:p w14:paraId="15521EAB" w14:textId="3D6F9E02" w:rsidR="00E3321D" w:rsidRPr="007A2FF0" w:rsidRDefault="33E63A3B" w:rsidP="33E63A3B">
      <w:pPr>
        <w:pStyle w:val="a7"/>
        <w:numPr>
          <w:ilvl w:val="1"/>
          <w:numId w:val="2"/>
        </w:numPr>
        <w:ind w:left="0" w:firstLine="720"/>
        <w:jc w:val="both"/>
        <w:outlineLvl w:val="0"/>
        <w:rPr>
          <w:rFonts w:eastAsiaTheme="minorEastAsia"/>
          <w:sz w:val="28"/>
          <w:szCs w:val="28"/>
        </w:rPr>
      </w:pPr>
      <w:r w:rsidRPr="00656445">
        <w:rPr>
          <w:sz w:val="28"/>
          <w:szCs w:val="28"/>
        </w:rPr>
        <w:lastRenderedPageBreak/>
        <w:t xml:space="preserve">Уполномоченным органом местного самоуправления </w:t>
      </w:r>
      <w:r w:rsidR="00A27704" w:rsidRPr="00656445">
        <w:rPr>
          <w:sz w:val="28"/>
          <w:szCs w:val="28"/>
        </w:rPr>
        <w:t xml:space="preserve">муниципального образования </w:t>
      </w:r>
      <w:r w:rsidRPr="00656445">
        <w:rPr>
          <w:sz w:val="28"/>
          <w:szCs w:val="28"/>
        </w:rPr>
        <w:t xml:space="preserve">Ханты-Мансийский район </w:t>
      </w:r>
      <w:r w:rsidR="00767C78" w:rsidRPr="00656445">
        <w:rPr>
          <w:sz w:val="28"/>
          <w:szCs w:val="28"/>
        </w:rPr>
        <w:t>(далее - район</w:t>
      </w:r>
      <w:r w:rsidRPr="00656445">
        <w:rPr>
          <w:sz w:val="28"/>
          <w:szCs w:val="28"/>
        </w:rPr>
        <w:t xml:space="preserve">) </w:t>
      </w:r>
      <w:r w:rsidRPr="007A2FF0">
        <w:rPr>
          <w:sz w:val="28"/>
          <w:szCs w:val="28"/>
        </w:rPr>
        <w:t>по взаимодействию с организатором добровольческой деятельности, добровольческой организацией является администрация района (</w:t>
      </w:r>
      <w:r w:rsidR="00767C78" w:rsidRPr="007A2FF0">
        <w:rPr>
          <w:sz w:val="28"/>
          <w:szCs w:val="28"/>
        </w:rPr>
        <w:t xml:space="preserve">далее – уполномоченный орган), </w:t>
      </w:r>
      <w:r w:rsidRPr="007A2FF0">
        <w:rPr>
          <w:sz w:val="28"/>
          <w:szCs w:val="28"/>
        </w:rPr>
        <w:t>деятельность которой обеспечивается её отраслевым (функциональным) органом - отдел по культуре, спорту и социальной политике (далее - отдел).</w:t>
      </w:r>
    </w:p>
    <w:p w14:paraId="3EBEBC76" w14:textId="0925A0F8" w:rsidR="00E3321D" w:rsidRPr="007A2FF0" w:rsidRDefault="33E63A3B" w:rsidP="0043220B">
      <w:pPr>
        <w:pStyle w:val="a7"/>
        <w:ind w:left="720"/>
        <w:jc w:val="both"/>
        <w:outlineLvl w:val="0"/>
        <w:rPr>
          <w:color w:val="FF0000"/>
          <w:sz w:val="28"/>
          <w:szCs w:val="28"/>
        </w:rPr>
      </w:pPr>
      <w:r w:rsidRPr="00656445">
        <w:rPr>
          <w:sz w:val="28"/>
          <w:szCs w:val="28"/>
        </w:rPr>
        <w:t xml:space="preserve">1.4. </w:t>
      </w:r>
      <w:r w:rsidRPr="007A2FF0">
        <w:rPr>
          <w:sz w:val="28"/>
          <w:szCs w:val="28"/>
        </w:rPr>
        <w:t>Цели взаимодействия:</w:t>
      </w:r>
    </w:p>
    <w:p w14:paraId="1810F180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;</w:t>
      </w:r>
    </w:p>
    <w:p w14:paraId="627096B5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14:paraId="2AF3AFD5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985C57"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A2FF0">
        <w:rPr>
          <w:rFonts w:ascii="Times New Roman" w:hAnsi="Times New Roman" w:cs="Times New Roman"/>
          <w:sz w:val="28"/>
          <w:szCs w:val="28"/>
        </w:rPr>
        <w:t>;</w:t>
      </w:r>
    </w:p>
    <w:p w14:paraId="20F0FCFA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</w:t>
      </w:r>
      <w:r w:rsidR="003E1255" w:rsidRPr="007A2FF0">
        <w:rPr>
          <w:rFonts w:ascii="Times New Roman" w:hAnsi="Times New Roman" w:cs="Times New Roman"/>
          <w:sz w:val="28"/>
          <w:szCs w:val="28"/>
        </w:rPr>
        <w:t>5</w:t>
      </w:r>
      <w:r w:rsidRPr="007A2FF0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14:paraId="1957E81A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учреждени</w:t>
      </w:r>
      <w:r w:rsidR="00985C57" w:rsidRPr="007A2FF0">
        <w:rPr>
          <w:rFonts w:ascii="Times New Roman" w:hAnsi="Times New Roman" w:cs="Times New Roman"/>
          <w:sz w:val="28"/>
          <w:szCs w:val="28"/>
        </w:rPr>
        <w:t>й</w:t>
      </w:r>
      <w:r w:rsidRPr="007A2FF0">
        <w:rPr>
          <w:rFonts w:ascii="Times New Roman" w:hAnsi="Times New Roman" w:cs="Times New Roman"/>
          <w:sz w:val="28"/>
          <w:szCs w:val="28"/>
        </w:rPr>
        <w:t xml:space="preserve"> и организаторов добровольческой деятельности, добровольных организаций;</w:t>
      </w:r>
    </w:p>
    <w:p w14:paraId="31A121F4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14:paraId="493B02F5" w14:textId="44DF4041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45">
        <w:rPr>
          <w:rFonts w:ascii="Times New Roman" w:hAnsi="Times New Roman" w:cs="Times New Roman"/>
          <w:sz w:val="28"/>
          <w:szCs w:val="28"/>
        </w:rPr>
        <w:t>1.</w:t>
      </w:r>
      <w:r w:rsidR="0043220B" w:rsidRPr="00656445">
        <w:rPr>
          <w:rFonts w:ascii="Times New Roman" w:hAnsi="Times New Roman" w:cs="Times New Roman"/>
          <w:sz w:val="28"/>
          <w:szCs w:val="28"/>
        </w:rPr>
        <w:t>6</w:t>
      </w:r>
      <w:r w:rsidRPr="00656445">
        <w:rPr>
          <w:rFonts w:ascii="Times New Roman" w:hAnsi="Times New Roman" w:cs="Times New Roman"/>
          <w:sz w:val="28"/>
          <w:szCs w:val="28"/>
        </w:rPr>
        <w:t xml:space="preserve">. </w:t>
      </w:r>
      <w:r w:rsidRPr="007A2FF0">
        <w:rPr>
          <w:rFonts w:ascii="Times New Roman" w:hAnsi="Times New Roman" w:cs="Times New Roman"/>
          <w:sz w:val="28"/>
          <w:szCs w:val="28"/>
        </w:rPr>
        <w:t>Принципы взаимодействия:</w:t>
      </w:r>
    </w:p>
    <w:p w14:paraId="6D8DA170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14:paraId="28113DCC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14:paraId="6FA69DC5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14:paraId="17C25506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14:paraId="098FDC81" w14:textId="7237EF75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</w:t>
      </w:r>
      <w:r w:rsidR="0043220B">
        <w:rPr>
          <w:rFonts w:ascii="Times New Roman" w:hAnsi="Times New Roman" w:cs="Times New Roman"/>
          <w:sz w:val="28"/>
          <w:szCs w:val="28"/>
        </w:rPr>
        <w:t>7</w:t>
      </w:r>
      <w:r w:rsidRPr="007A2FF0">
        <w:rPr>
          <w:rFonts w:ascii="Times New Roman" w:hAnsi="Times New Roman" w:cs="Times New Roman"/>
          <w:sz w:val="28"/>
          <w:szCs w:val="28"/>
        </w:rPr>
        <w:t>. Формы взаимодействия:</w:t>
      </w:r>
    </w:p>
    <w:p w14:paraId="34E33DA4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14:paraId="24811DF2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14:paraId="09A8A0EE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3) формирование совместных коллегиально -совещательных органов, рабочих групп, экспертных советов по решению социально-экономических задач развития </w:t>
      </w:r>
      <w:r w:rsidR="00985C57"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A2F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8C4CE9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14:paraId="738610EB" w14:textId="77777777" w:rsidR="00985C57" w:rsidRPr="007A2FF0" w:rsidRDefault="00985C57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17D32" w14:textId="16D9B9AF" w:rsidR="00E3321D" w:rsidRPr="007A2FF0" w:rsidRDefault="006767CD" w:rsidP="00985C57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</w:t>
      </w:r>
      <w:r w:rsidRPr="007A2FF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A2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3321D" w:rsidRPr="007A2FF0"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</w:t>
      </w:r>
    </w:p>
    <w:p w14:paraId="637805D2" w14:textId="77777777" w:rsidR="00985C57" w:rsidRPr="007A2FF0" w:rsidRDefault="00985C57" w:rsidP="00985C5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6FE027" w14:textId="77777777" w:rsidR="00E3321D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в </w:t>
      </w:r>
      <w:r w:rsidR="00985C57" w:rsidRPr="007A2FF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и </w:t>
      </w:r>
      <w:r w:rsidR="00D01253" w:rsidRPr="007A2FF0">
        <w:rPr>
          <w:rFonts w:ascii="Times New Roman" w:hAnsi="Times New Roman" w:cs="Times New Roman"/>
          <w:sz w:val="28"/>
          <w:szCs w:val="28"/>
        </w:rPr>
        <w:t>(</w:t>
      </w:r>
      <w:r w:rsidR="00985C57" w:rsidRPr="007A2FF0">
        <w:rPr>
          <w:rFonts w:ascii="Times New Roman" w:hAnsi="Times New Roman" w:cs="Times New Roman"/>
          <w:sz w:val="28"/>
          <w:szCs w:val="28"/>
        </w:rPr>
        <w:t>или</w:t>
      </w:r>
      <w:r w:rsidR="00D01253" w:rsidRPr="007A2FF0">
        <w:rPr>
          <w:rFonts w:ascii="Times New Roman" w:hAnsi="Times New Roman" w:cs="Times New Roman"/>
          <w:sz w:val="28"/>
          <w:szCs w:val="28"/>
        </w:rPr>
        <w:t>)</w:t>
      </w:r>
      <w:r w:rsidRPr="007A2FF0">
        <w:rPr>
          <w:rFonts w:ascii="Times New Roman" w:hAnsi="Times New Roman" w:cs="Times New Roman"/>
          <w:sz w:val="28"/>
          <w:szCs w:val="28"/>
        </w:rPr>
        <w:t xml:space="preserve">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14:paraId="30213B7E" w14:textId="0E99075A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</w:t>
      </w:r>
      <w:r w:rsidRPr="007A2F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14:paraId="7B9E997C" w14:textId="0EB8315E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</w:p>
    <w:p w14:paraId="4942110F" w14:textId="6FDF1D56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14:paraId="4118683C" w14:textId="3E9FD822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077E49CA" w14:textId="17FFE14F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7B207E04" w14:textId="54BF662D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48CA7851" w14:textId="674F832C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2.2. Уполномоченный орган  и (или)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6114A043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о принятии предложения;</w:t>
      </w:r>
    </w:p>
    <w:p w14:paraId="424C3E22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об отказе в принятии предложения с указанием причин, послуживших основанием для принятия такого решения.</w:t>
      </w:r>
    </w:p>
    <w:p w14:paraId="661B75CD" w14:textId="5B388C5A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2.3.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14:paraId="2C64F902" w14:textId="4EB40D4F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Уполномоченный орган в лице отдела и (или) учреждение информируют организатора добровольческой деятельности, добровольческую организацию о принятом решении почтовым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7A352C04" w14:textId="1247FDC8" w:rsidR="00E3321D" w:rsidRPr="007A2FF0" w:rsidRDefault="33E63A3B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2.4. В случае принятия предложения уполномоченный орган в </w:t>
      </w:r>
      <w:r w:rsidR="0043220B">
        <w:rPr>
          <w:rFonts w:ascii="Times New Roman" w:hAnsi="Times New Roman" w:cs="Times New Roman"/>
          <w:sz w:val="28"/>
          <w:szCs w:val="28"/>
        </w:rPr>
        <w:t>лице отдела и (или) учреждение</w:t>
      </w:r>
      <w:r w:rsidRPr="007A2FF0">
        <w:rPr>
          <w:rFonts w:ascii="Times New Roman" w:hAnsi="Times New Roman" w:cs="Times New Roman"/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10831531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5188D26D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о правовых нормах, регламентирующих работу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уполномоченного органа и (или)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030123CA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17EF673C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14:paraId="2B500809" w14:textId="77777777" w:rsidR="00E3321D" w:rsidRPr="007A2FF0" w:rsidRDefault="00D01253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14:paraId="482DEE02" w14:textId="77777777" w:rsidR="00E3321D" w:rsidRPr="007A2FF0" w:rsidRDefault="00D01253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6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 иных условиях осуществления добровольческой деятельности.</w:t>
      </w:r>
    </w:p>
    <w:p w14:paraId="5946AD78" w14:textId="468C6A0E" w:rsidR="00E3321D" w:rsidRPr="007A2FF0" w:rsidRDefault="33E63A3B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2.5. Организатор добровольческой деятельности, добровольческая организация в случае отказа учреждения принять предложение вправе направить в уполномоченный орган аналогичное предложение, которое рассматривается в порядке, установленном настоящим Порядком.</w:t>
      </w:r>
    </w:p>
    <w:p w14:paraId="77B8302E" w14:textId="1E8D9458" w:rsidR="00E3321D" w:rsidRPr="007A2FF0" w:rsidRDefault="33E63A3B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2.6. Взаимодействие уполномоченного органа и (или)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</w:t>
      </w:r>
      <w:r w:rsidR="005F7542" w:rsidRPr="007A2FF0">
        <w:rPr>
          <w:rFonts w:ascii="Times New Roman" w:hAnsi="Times New Roman" w:cs="Times New Roman"/>
          <w:sz w:val="28"/>
          <w:szCs w:val="28"/>
        </w:rPr>
        <w:t>онами.</w:t>
      </w:r>
      <w:r w:rsidRPr="007A2FF0">
        <w:rPr>
          <w:rFonts w:ascii="Times New Roman" w:hAnsi="Times New Roman" w:cs="Times New Roman"/>
          <w:sz w:val="28"/>
          <w:szCs w:val="28"/>
        </w:rPr>
        <w:t xml:space="preserve"> Примерная форма Соглашения приведена в приложении к настоящему Порядку.</w:t>
      </w:r>
    </w:p>
    <w:p w14:paraId="4E823E8A" w14:textId="77777777" w:rsidR="00E3321D" w:rsidRPr="007A2FF0" w:rsidRDefault="00E3321D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02484" w:rsidRPr="007A2FF0">
        <w:rPr>
          <w:rFonts w:ascii="Times New Roman" w:hAnsi="Times New Roman" w:cs="Times New Roman"/>
          <w:sz w:val="28"/>
          <w:szCs w:val="28"/>
        </w:rPr>
        <w:t>7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  <w:r w:rsidR="00802484" w:rsidRPr="007A2FF0">
        <w:rPr>
          <w:rFonts w:ascii="Times New Roman" w:hAnsi="Times New Roman" w:cs="Times New Roman"/>
          <w:sz w:val="28"/>
          <w:szCs w:val="28"/>
        </w:rPr>
        <w:t>Уполномоченный орган и (или) учреждение</w:t>
      </w:r>
      <w:r w:rsidRPr="007A2FF0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14:paraId="2FAC7183" w14:textId="77777777" w:rsidR="00E3321D" w:rsidRPr="007A2FF0" w:rsidRDefault="00E3321D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30AE8" w:rsidRPr="007A2FF0">
        <w:rPr>
          <w:rFonts w:ascii="Times New Roman" w:hAnsi="Times New Roman" w:cs="Times New Roman"/>
          <w:sz w:val="28"/>
          <w:szCs w:val="28"/>
        </w:rPr>
        <w:t>8</w:t>
      </w:r>
      <w:r w:rsidRPr="007A2FF0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802484" w:rsidRPr="007A2FF0">
        <w:rPr>
          <w:rFonts w:ascii="Times New Roman" w:hAnsi="Times New Roman" w:cs="Times New Roman"/>
          <w:sz w:val="28"/>
          <w:szCs w:val="28"/>
        </w:rPr>
        <w:t xml:space="preserve">уполномоченным органом и (или) учреждением </w:t>
      </w:r>
      <w:r w:rsidRPr="007A2FF0">
        <w:rPr>
          <w:rFonts w:ascii="Times New Roman" w:hAnsi="Times New Roman" w:cs="Times New Roman"/>
          <w:sz w:val="28"/>
          <w:szCs w:val="28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14:paraId="3AF837BC" w14:textId="4E6DF90E" w:rsidR="00E3321D" w:rsidRPr="007A2FF0" w:rsidRDefault="00802484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</w:t>
      </w:r>
      <w:r w:rsidR="00E3321D" w:rsidRPr="007A2FF0">
        <w:rPr>
          <w:rFonts w:ascii="Times New Roman" w:hAnsi="Times New Roman" w:cs="Times New Roman"/>
          <w:sz w:val="28"/>
          <w:szCs w:val="28"/>
        </w:rPr>
        <w:t>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14:paraId="52E95636" w14:textId="77777777" w:rsidR="00E3321D" w:rsidRPr="007A2FF0" w:rsidRDefault="00802484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hAnsi="Times New Roman" w:cs="Times New Roman"/>
          <w:sz w:val="28"/>
          <w:szCs w:val="28"/>
        </w:rPr>
        <w:t>) условия осуществления добровольческой деятельности;</w:t>
      </w:r>
    </w:p>
    <w:p w14:paraId="5F26D1EE" w14:textId="77777777" w:rsidR="00E3321D" w:rsidRPr="007A2FF0" w:rsidRDefault="00802484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уполномоченного органа и (или) учреждения</w:t>
      </w:r>
      <w:r w:rsidR="00E3321D" w:rsidRPr="007A2FF0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14:paraId="3B34FA5E" w14:textId="77777777" w:rsidR="00E3321D" w:rsidRPr="007A2FF0" w:rsidRDefault="00802484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порядок, в соответствии с которым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уполномоченный орган и (или) учреждение</w:t>
      </w:r>
      <w:r w:rsidR="00E3321D" w:rsidRPr="007A2FF0">
        <w:rPr>
          <w:rFonts w:ascii="Times New Roman" w:hAnsi="Times New Roman" w:cs="Times New Roman"/>
          <w:sz w:val="28"/>
          <w:szCs w:val="28"/>
        </w:rPr>
        <w:t>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7B22C377" w14:textId="77777777" w:rsidR="00E3321D" w:rsidRPr="007A2FF0" w:rsidRDefault="00802484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возможность предоставления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уполномоченным органом и (или) учреждение</w:t>
      </w:r>
      <w:r w:rsidR="00E3321D" w:rsidRPr="007A2FF0">
        <w:rPr>
          <w:rFonts w:ascii="Times New Roman" w:hAnsi="Times New Roman" w:cs="Times New Roman"/>
          <w:sz w:val="28"/>
          <w:szCs w:val="28"/>
        </w:rPr>
        <w:t>) мер поддержки, предусмотренных статьей 18 Федерального закона №135-ФЗ</w:t>
      </w:r>
      <w:r w:rsidR="00E3321D" w:rsidRPr="007A2FF0">
        <w:rPr>
          <w:rFonts w:ascii="Times New Roman" w:hAnsi="Times New Roman" w:cs="Times New Roman"/>
          <w:i/>
          <w:sz w:val="28"/>
          <w:szCs w:val="28"/>
        </w:rPr>
        <w:t>,</w:t>
      </w:r>
      <w:r w:rsidR="00830AE8" w:rsidRPr="007A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21D" w:rsidRPr="007A2FF0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14:paraId="1514EE0F" w14:textId="77777777" w:rsidR="00E3321D" w:rsidRPr="007A2FF0" w:rsidRDefault="00830AE8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6</w:t>
      </w:r>
      <w:r w:rsidR="00E3321D" w:rsidRPr="007A2FF0">
        <w:rPr>
          <w:rFonts w:ascii="Times New Roman" w:hAnsi="Times New Roman" w:cs="Times New Roman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добровольчества;</w:t>
      </w:r>
    </w:p>
    <w:p w14:paraId="6DB5DCB1" w14:textId="77777777" w:rsidR="00E3321D" w:rsidRPr="007A2FF0" w:rsidRDefault="00830AE8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7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2C50C0E" w14:textId="77777777" w:rsidR="00E3321D" w:rsidRPr="007A2FF0" w:rsidRDefault="00830AE8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8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0B367AA0" w14:textId="77777777" w:rsidR="00E3321D" w:rsidRPr="007A2FF0" w:rsidRDefault="00830AE8" w:rsidP="00E3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9</w:t>
      </w:r>
      <w:r w:rsidR="00E3321D" w:rsidRPr="007A2FF0">
        <w:rPr>
          <w:rFonts w:ascii="Times New Roman" w:hAnsi="Times New Roman" w:cs="Times New Roman"/>
          <w:sz w:val="28"/>
          <w:szCs w:val="28"/>
        </w:rPr>
        <w:t>) иные положения, не противоречащие законодательству Российской Федерации.</w:t>
      </w:r>
    </w:p>
    <w:p w14:paraId="34DE10F8" w14:textId="77777777" w:rsidR="00830AE8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30AE8" w:rsidRPr="007A2FF0">
        <w:rPr>
          <w:rFonts w:ascii="Times New Roman" w:hAnsi="Times New Roman" w:cs="Times New Roman"/>
          <w:sz w:val="28"/>
          <w:szCs w:val="28"/>
        </w:rPr>
        <w:t>9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  <w:r w:rsidR="00830AE8" w:rsidRPr="007A2FF0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организация, получившие для подписания проект Соглашения, в течени</w:t>
      </w:r>
      <w:r w:rsidR="004C508F" w:rsidRPr="007A2FF0">
        <w:rPr>
          <w:rFonts w:ascii="Times New Roman" w:hAnsi="Times New Roman" w:cs="Times New Roman"/>
          <w:sz w:val="28"/>
          <w:szCs w:val="28"/>
        </w:rPr>
        <w:t>е</w:t>
      </w:r>
      <w:r w:rsidR="00830AE8" w:rsidRPr="007A2FF0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обеспечивают его подписание и представление для подписания и регистрации в уполномоченный орган и (или) учреждений.</w:t>
      </w:r>
    </w:p>
    <w:p w14:paraId="168E9A35" w14:textId="77777777" w:rsidR="00466A7A" w:rsidRPr="007A2FF0" w:rsidRDefault="00E3321D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30AE8" w:rsidRPr="007A2FF0">
        <w:rPr>
          <w:rFonts w:ascii="Times New Roman" w:hAnsi="Times New Roman" w:cs="Times New Roman"/>
          <w:sz w:val="28"/>
          <w:szCs w:val="28"/>
        </w:rPr>
        <w:t>непредставления организатором добровольческой деятельности, добровольческой организацией подписанного Соглашения, в течени</w:t>
      </w:r>
      <w:r w:rsidR="00466A7A" w:rsidRPr="007A2FF0">
        <w:rPr>
          <w:rFonts w:ascii="Times New Roman" w:hAnsi="Times New Roman" w:cs="Times New Roman"/>
          <w:sz w:val="28"/>
          <w:szCs w:val="28"/>
        </w:rPr>
        <w:t>е</w:t>
      </w:r>
      <w:r w:rsidR="00830AE8" w:rsidRPr="007A2FF0">
        <w:rPr>
          <w:rFonts w:ascii="Times New Roman" w:hAnsi="Times New Roman" w:cs="Times New Roman"/>
          <w:sz w:val="28"/>
          <w:szCs w:val="28"/>
        </w:rPr>
        <w:t xml:space="preserve"> 2 рабочих дней с даты истечения срока, указанного </w:t>
      </w:r>
      <w:r w:rsidR="00466A7A" w:rsidRPr="007A2FF0">
        <w:rPr>
          <w:rFonts w:ascii="Times New Roman" w:hAnsi="Times New Roman" w:cs="Times New Roman"/>
          <w:sz w:val="28"/>
          <w:szCs w:val="28"/>
        </w:rPr>
        <w:t>в абзаце первом настоящего пункта, указанный организатор добровольческой деятельности, добровольческая организация считаются отказавшимися от заключения Соглашения.</w:t>
      </w:r>
    </w:p>
    <w:p w14:paraId="62FE68A0" w14:textId="77777777" w:rsidR="00466A7A" w:rsidRPr="007A2FF0" w:rsidRDefault="00466A7A" w:rsidP="00E332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При несогласии с отдельными пунктами Соглашения организатор добровольческой деятельности, добровольческая организация в пределах срока, указанного в абзаце первом настоящего пункта, передает проект Соглашения с протоколом в уполномоченный орган или учреждений.</w:t>
      </w:r>
    </w:p>
    <w:p w14:paraId="21038B16" w14:textId="77777777" w:rsidR="00466A7A" w:rsidRPr="007A2FF0" w:rsidRDefault="00466A7A" w:rsidP="00466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2.10. При получении протокола разногласий уполномоченный орган или учреждение в срок, не превышающий 3 рабочих дней с даты поступления проекта Соглашения с протоколом разногласий, проводит согласительное совещание с участием организатора добровольческой деятельности, добровольческой организации, направившим соответствующий протокол разногласий (далее - совещание).</w:t>
      </w:r>
    </w:p>
    <w:p w14:paraId="347B7186" w14:textId="77777777" w:rsidR="00466A7A" w:rsidRPr="007A2FF0" w:rsidRDefault="00466A7A" w:rsidP="00466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По итогам совещания в день его проведения оформляется протокол урегулирования разногласий, который подписывается всеми участниками совещания.</w:t>
      </w:r>
    </w:p>
    <w:p w14:paraId="24F41DFD" w14:textId="77777777" w:rsidR="00466A7A" w:rsidRPr="007A2FF0" w:rsidRDefault="00466A7A" w:rsidP="00466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2.11. По результатам совещания уполномоченный орган или учреждение:</w:t>
      </w:r>
    </w:p>
    <w:p w14:paraId="2C07CBA0" w14:textId="77777777" w:rsidR="00466A7A" w:rsidRPr="007A2FF0" w:rsidRDefault="00466A7A" w:rsidP="00466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в случае достижения согласия - обеспечивает подписание руководителем уполномоченного органа или учреждения проекта Соглашения, его регистрацию и направление 1 экземпляра Соглашения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совещания;</w:t>
      </w:r>
    </w:p>
    <w:p w14:paraId="69FD3841" w14:textId="77777777" w:rsidR="004D69F9" w:rsidRPr="007A2FF0" w:rsidRDefault="00466A7A" w:rsidP="004D6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2) в случае 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 xml:space="preserve"> согласия - принимает решение об отказе в заключении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совещания.</w:t>
      </w:r>
    </w:p>
    <w:p w14:paraId="2A947DCD" w14:textId="77777777" w:rsidR="00466A7A" w:rsidRPr="007A2FF0" w:rsidRDefault="004D69F9" w:rsidP="004D6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2.12. </w:t>
      </w:r>
      <w:r w:rsidR="00466A7A" w:rsidRPr="007A2FF0">
        <w:rPr>
          <w:rFonts w:ascii="Times New Roman" w:hAnsi="Times New Roman" w:cs="Times New Roman"/>
          <w:sz w:val="28"/>
          <w:szCs w:val="28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29D6B04F" w14:textId="525D095C" w:rsidR="00E56BFD" w:rsidRPr="007A2FF0" w:rsidRDefault="00466A7A" w:rsidP="00466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E56BFD" w:rsidRPr="007A2FF0">
        <w:rPr>
          <w:rFonts w:ascii="Times New Roman" w:hAnsi="Times New Roman" w:cs="Times New Roman"/>
          <w:sz w:val="28"/>
          <w:szCs w:val="28"/>
        </w:rPr>
        <w:br w:type="page"/>
      </w:r>
    </w:p>
    <w:p w14:paraId="310D533E" w14:textId="058C0B4E" w:rsidR="003E1255" w:rsidRPr="007A2FF0" w:rsidRDefault="00E56BFD" w:rsidP="007A2FF0">
      <w:pPr>
        <w:pStyle w:val="ac"/>
        <w:jc w:val="right"/>
      </w:pPr>
      <w:r w:rsidRPr="007A2FF0">
        <w:t>Приложение</w:t>
      </w:r>
    </w:p>
    <w:p w14:paraId="2D8E2EB4" w14:textId="444A4138" w:rsidR="003E1255" w:rsidRPr="007A2FF0" w:rsidRDefault="003E1255" w:rsidP="007A2FF0">
      <w:pPr>
        <w:pStyle w:val="ac"/>
        <w:jc w:val="right"/>
      </w:pPr>
      <w:r w:rsidRPr="007A2FF0">
        <w:t>к</w:t>
      </w:r>
      <w:r w:rsidR="00E56BFD" w:rsidRPr="007A2FF0">
        <w:t xml:space="preserve"> Порядку взаимодействия органов</w:t>
      </w:r>
    </w:p>
    <w:p w14:paraId="727C7A1B" w14:textId="77777777" w:rsidR="003E1255" w:rsidRPr="007A2FF0" w:rsidRDefault="003E1255" w:rsidP="007A2FF0">
      <w:pPr>
        <w:pStyle w:val="ac"/>
        <w:jc w:val="right"/>
      </w:pPr>
      <w:r w:rsidRPr="007A2FF0">
        <w:t>местного самоуправления,</w:t>
      </w:r>
    </w:p>
    <w:p w14:paraId="486E4903" w14:textId="06D43EC1" w:rsidR="003E1255" w:rsidRPr="007A2FF0" w:rsidRDefault="00E56BFD" w:rsidP="007A2FF0">
      <w:pPr>
        <w:pStyle w:val="ac"/>
        <w:jc w:val="right"/>
      </w:pPr>
      <w:r w:rsidRPr="007A2FF0">
        <w:t xml:space="preserve"> муниципальных учреждений</w:t>
      </w:r>
    </w:p>
    <w:p w14:paraId="40498619" w14:textId="77777777" w:rsidR="003E1255" w:rsidRPr="007A2FF0" w:rsidRDefault="003E1255" w:rsidP="007A2FF0">
      <w:pPr>
        <w:pStyle w:val="ac"/>
        <w:jc w:val="right"/>
      </w:pPr>
      <w:r w:rsidRPr="007A2FF0">
        <w:t>Ханты-Мансийского района с организаторами</w:t>
      </w:r>
    </w:p>
    <w:p w14:paraId="3C3B1FAB" w14:textId="06F889CA" w:rsidR="003E1255" w:rsidRPr="007A2FF0" w:rsidRDefault="003E1255" w:rsidP="007A2FF0">
      <w:pPr>
        <w:pStyle w:val="ac"/>
        <w:jc w:val="right"/>
        <w:rPr>
          <w:bCs/>
        </w:rPr>
      </w:pPr>
      <w:r w:rsidRPr="007A2FF0">
        <w:t xml:space="preserve"> </w:t>
      </w:r>
      <w:r w:rsidRPr="007A2FF0">
        <w:rPr>
          <w:bCs/>
        </w:rPr>
        <w:t>добровольческ</w:t>
      </w:r>
      <w:r w:rsidR="00E56BFD" w:rsidRPr="007A2FF0">
        <w:rPr>
          <w:bCs/>
        </w:rPr>
        <w:t>ой (волонтерской) деятельности,</w:t>
      </w:r>
    </w:p>
    <w:p w14:paraId="242C7C0A" w14:textId="77777777" w:rsidR="003E1255" w:rsidRPr="007A2FF0" w:rsidRDefault="003E1255" w:rsidP="007A2FF0">
      <w:pPr>
        <w:pStyle w:val="ac"/>
        <w:jc w:val="right"/>
        <w:rPr>
          <w:bCs/>
        </w:rPr>
      </w:pPr>
      <w:r w:rsidRPr="007A2FF0">
        <w:rPr>
          <w:bCs/>
        </w:rPr>
        <w:t>добровольческими (волонтерскими) организациями</w:t>
      </w:r>
    </w:p>
    <w:p w14:paraId="312E0C4C" w14:textId="77777777" w:rsidR="004D69F9" w:rsidRPr="007A2FF0" w:rsidRDefault="003E1255" w:rsidP="007A2FF0">
      <w:pPr>
        <w:pStyle w:val="ac"/>
        <w:jc w:val="right"/>
      </w:pPr>
      <w:r w:rsidRPr="007A2FF0">
        <w:rPr>
          <w:bCs/>
        </w:rPr>
        <w:t xml:space="preserve"> на территории Ханты-Мансийского района</w:t>
      </w:r>
    </w:p>
    <w:p w14:paraId="5B08B5D1" w14:textId="77777777" w:rsidR="004D69F9" w:rsidRPr="007A2FF0" w:rsidRDefault="004D69F9" w:rsidP="003E12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AD9C6F4" w14:textId="3D2CC869" w:rsidR="00E3321D" w:rsidRPr="007A2FF0" w:rsidRDefault="00E3321D" w:rsidP="33E63A3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029A6F5" w14:textId="77777777" w:rsidR="00BC299A" w:rsidRDefault="33E63A3B" w:rsidP="00E3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20B">
        <w:rPr>
          <w:rFonts w:ascii="Times New Roman" w:hAnsi="Times New Roman" w:cs="Times New Roman"/>
          <w:bCs/>
          <w:sz w:val="28"/>
          <w:szCs w:val="28"/>
        </w:rPr>
        <w:t xml:space="preserve">Примерная форма </w:t>
      </w:r>
      <w:r w:rsidR="0043220B" w:rsidRPr="00656445">
        <w:rPr>
          <w:rFonts w:ascii="Times New Roman" w:hAnsi="Times New Roman" w:cs="Times New Roman"/>
          <w:bCs/>
          <w:sz w:val="28"/>
          <w:szCs w:val="28"/>
        </w:rPr>
        <w:t>с</w:t>
      </w:r>
      <w:r w:rsidRPr="00656445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432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21D" w:rsidRPr="007A2FF0">
        <w:rPr>
          <w:rFonts w:ascii="Times New Roman" w:hAnsi="Times New Roman" w:cs="Times New Roman"/>
          <w:sz w:val="28"/>
          <w:szCs w:val="28"/>
        </w:rPr>
        <w:t>о взаимодействии</w:t>
      </w:r>
    </w:p>
    <w:p w14:paraId="5AA42FE2" w14:textId="48F6CFA2" w:rsidR="00E3321D" w:rsidRPr="007A2FF0" w:rsidRDefault="00E3321D" w:rsidP="00E332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2D1E78" w:rsidRPr="007A2FF0">
        <w:rPr>
          <w:rFonts w:ascii="Times New Roman" w:hAnsi="Times New Roman" w:cs="Times New Roman"/>
          <w:bCs/>
          <w:sz w:val="28"/>
          <w:szCs w:val="28"/>
        </w:rPr>
        <w:t>уполномоченного органа (муниципального учреждения Ханты-Мансийский района)</w:t>
      </w:r>
      <w:r w:rsidRPr="007A2FF0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2D1E78" w:rsidRPr="007A2FF0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14:paraId="5023141B" w14:textId="77777777" w:rsidR="002D1E78" w:rsidRPr="007A2FF0" w:rsidRDefault="002D1E78" w:rsidP="00E3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719B7C" w14:textId="6BCEFD21" w:rsidR="00E3321D" w:rsidRPr="007A2FF0" w:rsidRDefault="004C139E" w:rsidP="007A2FF0">
      <w:pPr>
        <w:pStyle w:val="ConsPlusNormal"/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Н</w:t>
      </w:r>
      <w:r w:rsidR="33E63A3B" w:rsidRPr="007A2FF0">
        <w:rPr>
          <w:rFonts w:ascii="Times New Roman" w:hAnsi="Times New Roman" w:cs="Times New Roman"/>
          <w:sz w:val="28"/>
          <w:szCs w:val="28"/>
        </w:rPr>
        <w:t>аселенный пункт</w:t>
      </w:r>
      <w:r w:rsidR="00E56BFD"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E56BFD" w:rsidRPr="007A2FF0">
        <w:rPr>
          <w:rFonts w:ascii="Times New Roman" w:hAnsi="Times New Roman" w:cs="Times New Roman"/>
          <w:sz w:val="28"/>
          <w:szCs w:val="28"/>
        </w:rPr>
        <w:tab/>
        <w:t xml:space="preserve">«__» </w:t>
      </w:r>
      <w:r w:rsidR="33E63A3B" w:rsidRPr="007A2FF0">
        <w:rPr>
          <w:rFonts w:ascii="Times New Roman" w:hAnsi="Times New Roman" w:cs="Times New Roman"/>
          <w:sz w:val="28"/>
          <w:szCs w:val="28"/>
        </w:rPr>
        <w:t xml:space="preserve">_____202__года </w:t>
      </w:r>
    </w:p>
    <w:p w14:paraId="58D1ED86" w14:textId="7FAAD2D9" w:rsidR="00E3321D" w:rsidRPr="007A2FF0" w:rsidRDefault="002D1E78" w:rsidP="00E3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A2FF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C6AEECC" w14:textId="77777777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(наименование организатора добровольческой деятельности,                        добровольческой организации)</w:t>
      </w:r>
    </w:p>
    <w:p w14:paraId="0217FD76" w14:textId="7DA934B6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A27704" w:rsidRPr="00656445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Организация</w:t>
      </w:r>
      <w:r w:rsidR="00A27704" w:rsidRPr="00656445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>, в лице _</w:t>
      </w:r>
      <w:r w:rsidR="007A2F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7A2FF0">
        <w:rPr>
          <w:rFonts w:ascii="Times New Roman" w:hAnsi="Times New Roman" w:cs="Times New Roman"/>
          <w:sz w:val="28"/>
          <w:szCs w:val="28"/>
        </w:rPr>
        <w:t>,</w:t>
      </w:r>
    </w:p>
    <w:p w14:paraId="6535CA83" w14:textId="50E9E52A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(фамилия, имя, отчество организатора добровольческой деятельности,</w:t>
      </w:r>
      <w:r w:rsidR="007A2FF0">
        <w:rPr>
          <w:rFonts w:ascii="Times New Roman" w:hAnsi="Times New Roman" w:cs="Times New Roman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>представителя добровольческой организации)</w:t>
      </w:r>
    </w:p>
    <w:p w14:paraId="0CC95101" w14:textId="3073BFC2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с одной стороны, и</w:t>
      </w:r>
      <w:r w:rsidR="007A2FF0">
        <w:rPr>
          <w:rFonts w:ascii="Times New Roman" w:hAnsi="Times New Roman" w:cs="Times New Roman"/>
          <w:sz w:val="28"/>
          <w:szCs w:val="28"/>
        </w:rPr>
        <w:t>_______</w:t>
      </w:r>
      <w:r w:rsidRPr="007A2FF0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14:paraId="52C4318E" w14:textId="77777777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(наименование уполномоченного органа или муниципального учреждения)</w:t>
      </w:r>
    </w:p>
    <w:p w14:paraId="11F086F6" w14:textId="1E74AC46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A27704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Учреждение</w:t>
      </w:r>
      <w:r w:rsidR="00A27704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>, в лице ______________________________</w:t>
      </w:r>
      <w:r w:rsidR="007A2FF0">
        <w:rPr>
          <w:rFonts w:ascii="Times New Roman" w:hAnsi="Times New Roman" w:cs="Times New Roman"/>
          <w:sz w:val="28"/>
          <w:szCs w:val="28"/>
        </w:rPr>
        <w:t>_______________</w:t>
      </w:r>
      <w:r w:rsidRPr="007A2FF0">
        <w:rPr>
          <w:rFonts w:ascii="Times New Roman" w:hAnsi="Times New Roman" w:cs="Times New Roman"/>
          <w:sz w:val="28"/>
          <w:szCs w:val="28"/>
        </w:rPr>
        <w:t>,</w:t>
      </w:r>
    </w:p>
    <w:p w14:paraId="371A4D35" w14:textId="32F4BFF4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7E3ABC2E" w14:textId="2CA058A0" w:rsidR="002D1E78" w:rsidRPr="007A2FF0" w:rsidRDefault="007A2FF0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 основании </w:t>
      </w:r>
      <w:r w:rsidR="002D1E78" w:rsidRPr="007A2FF0">
        <w:rPr>
          <w:rFonts w:ascii="Times New Roman" w:hAnsi="Times New Roman" w:cs="Times New Roman"/>
          <w:sz w:val="28"/>
          <w:szCs w:val="28"/>
        </w:rPr>
        <w:t>_______________,  с  другой  стороны,  вместе</w:t>
      </w:r>
    </w:p>
    <w:p w14:paraId="2740E5E6" w14:textId="77777777" w:rsidR="002D1E78" w:rsidRPr="007A2FF0" w:rsidRDefault="002D1E78" w:rsidP="002D1E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именуемые сторонами, заключили настоящее Соглашение о нижеследующем.</w:t>
      </w:r>
    </w:p>
    <w:p w14:paraId="1F3B1409" w14:textId="77777777" w:rsidR="002D1E78" w:rsidRPr="007A2FF0" w:rsidRDefault="002D1E78" w:rsidP="00E3321D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51904" w14:textId="77777777" w:rsidR="00E3321D" w:rsidRPr="007A2FF0" w:rsidRDefault="00E3321D" w:rsidP="00E3321D">
      <w:pPr>
        <w:pStyle w:val="ConsPlusNormal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1AA2AC81" w14:textId="77777777" w:rsidR="00E3321D" w:rsidRPr="007A2FF0" w:rsidRDefault="00E3321D" w:rsidP="00E3321D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14:paraId="7E842B49" w14:textId="77777777" w:rsidR="00E3321D" w:rsidRPr="007A2FF0" w:rsidRDefault="00E3321D" w:rsidP="00E3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14:paraId="7339C5B8" w14:textId="77777777" w:rsidR="00E3321D" w:rsidRPr="007A2FF0" w:rsidRDefault="00E3321D" w:rsidP="00E3321D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1.2. Учреждение и </w:t>
      </w:r>
      <w:r w:rsidRPr="007A2FF0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A2FF0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</w:t>
      </w:r>
      <w:r w:rsidR="002D1E78" w:rsidRPr="007A2FF0">
        <w:rPr>
          <w:rFonts w:ascii="Times New Roman" w:hAnsi="Times New Roman" w:cs="Times New Roman"/>
          <w:sz w:val="28"/>
          <w:szCs w:val="28"/>
        </w:rPr>
        <w:t>льности на территории</w:t>
      </w:r>
      <w:r w:rsidR="004C508F" w:rsidRPr="007A2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C75D1" w14:textId="77777777" w:rsidR="00E3321D" w:rsidRPr="007A2FF0" w:rsidRDefault="00E3321D" w:rsidP="00E3321D">
      <w:pPr>
        <w:pStyle w:val="ConsPlusNormal"/>
        <w:ind w:firstLine="566"/>
        <w:jc w:val="right"/>
        <w:rPr>
          <w:rFonts w:ascii="Times New Roman" w:hAnsi="Times New Roman" w:cs="Times New Roman"/>
          <w:sz w:val="28"/>
          <w:szCs w:val="28"/>
        </w:rPr>
      </w:pPr>
    </w:p>
    <w:p w14:paraId="59F5FE77" w14:textId="42585AEB" w:rsidR="00E3321D" w:rsidRPr="007A2FF0" w:rsidRDefault="00E3321D" w:rsidP="007A2FF0">
      <w:pPr>
        <w:pStyle w:val="ac"/>
        <w:ind w:firstLine="567"/>
        <w:jc w:val="both"/>
      </w:pPr>
      <w:r w:rsidRPr="007A2FF0">
        <w:t>1.3. Целями совместной деятельности являются: _________________________________</w:t>
      </w:r>
      <w:r w:rsidR="007A2FF0">
        <w:t>_______________________________</w:t>
      </w:r>
      <w:r w:rsidRPr="007A2FF0">
        <w:t>.</w:t>
      </w:r>
    </w:p>
    <w:p w14:paraId="724563D0" w14:textId="77777777" w:rsidR="00E3321D" w:rsidRPr="007A2FF0" w:rsidRDefault="00E3321D" w:rsidP="007A2FF0">
      <w:pPr>
        <w:pStyle w:val="ac"/>
        <w:ind w:firstLine="567"/>
        <w:jc w:val="both"/>
      </w:pPr>
      <w:r w:rsidRPr="007A2FF0">
        <w:t>1.4. Стороны выражают свою готовность к объединению усилий для максимальной реализации положений Соглашения.</w:t>
      </w:r>
    </w:p>
    <w:p w14:paraId="4B206F18" w14:textId="77777777" w:rsidR="00E3321D" w:rsidRPr="007A2FF0" w:rsidRDefault="00E3321D" w:rsidP="007A2FF0">
      <w:pPr>
        <w:pStyle w:val="ac"/>
        <w:ind w:firstLine="567"/>
        <w:jc w:val="both"/>
      </w:pPr>
      <w:r w:rsidRPr="007A2FF0"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</w:t>
      </w:r>
      <w:r w:rsidR="008F0E2F" w:rsidRPr="007A2FF0">
        <w:t xml:space="preserve">муниципальных учреждений Ханты-Мансийского района с организаторами </w:t>
      </w:r>
      <w:r w:rsidR="008F0E2F" w:rsidRPr="007A2FF0">
        <w:rPr>
          <w:bCs/>
        </w:rPr>
        <w:t>добровольческой (волонтерской) деятельности, добровольческими (волонтерскими) организациями на территории Ханты-Мансийского района</w:t>
      </w:r>
      <w:r w:rsidRPr="007A2FF0"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14:paraId="5A89DBF9" w14:textId="4F4128C8" w:rsidR="00E3321D" w:rsidRPr="007A2FF0" w:rsidRDefault="33E63A3B" w:rsidP="007A2FF0">
      <w:pPr>
        <w:pStyle w:val="ac"/>
        <w:ind w:firstLine="567"/>
        <w:jc w:val="both"/>
      </w:pPr>
      <w:r w:rsidRPr="007A2FF0">
        <w:rPr>
          <w:bCs/>
        </w:rPr>
        <w:t>1.6.</w:t>
      </w:r>
      <w:r w:rsidRPr="007A2FF0">
        <w:rPr>
          <w:b/>
          <w:bCs/>
        </w:rPr>
        <w:t xml:space="preserve"> </w:t>
      </w:r>
      <w:r w:rsidRPr="007A2FF0">
        <w:t xml:space="preserve">Организация (организатор) в целях, указанных в пункте 1 статьи 2 Федерального закона от 11.08.1995 </w:t>
      </w:r>
      <w:r w:rsidR="00A27704" w:rsidRPr="007A2FF0">
        <w:t>№</w:t>
      </w:r>
      <w:r w:rsidRPr="007A2FF0">
        <w:t xml:space="preserve"> 135-ФЗ </w:t>
      </w:r>
      <w:r w:rsidR="00A27704" w:rsidRPr="00656445">
        <w:t>«</w:t>
      </w:r>
      <w:r w:rsidRPr="007A2FF0">
        <w:t>О благотворительной деятельности и добровольчестве (</w:t>
      </w:r>
      <w:proofErr w:type="spellStart"/>
      <w:r w:rsidRPr="007A2FF0">
        <w:t>волонтерстве</w:t>
      </w:r>
      <w:proofErr w:type="spellEnd"/>
      <w:r w:rsidRPr="007A2FF0">
        <w:t>)</w:t>
      </w:r>
      <w:r w:rsidR="00A27704" w:rsidRPr="00656445">
        <w:t>»</w:t>
      </w:r>
      <w:r w:rsidRPr="007A2FF0">
        <w:t>, осуществляет следующий перечень видов работ (услуг):________________________________________________.</w:t>
      </w:r>
    </w:p>
    <w:p w14:paraId="70CDA2A1" w14:textId="77777777" w:rsidR="00E3321D" w:rsidRPr="007A2FF0" w:rsidRDefault="33E63A3B" w:rsidP="007A2FF0">
      <w:pPr>
        <w:pStyle w:val="ac"/>
        <w:ind w:firstLine="567"/>
        <w:jc w:val="both"/>
      </w:pPr>
      <w:r w:rsidRPr="007A2FF0">
        <w:rPr>
          <w:bCs/>
        </w:rPr>
        <w:t>1.7.</w:t>
      </w:r>
      <w:r w:rsidRPr="007A2FF0">
        <w:rPr>
          <w:b/>
          <w:bCs/>
        </w:rPr>
        <w:t xml:space="preserve"> </w:t>
      </w:r>
      <w:r w:rsidRPr="007A2FF0">
        <w:t>Организация (организатор) осуществляет добровольческую (волонтерскую) деятельность на следующих условиях _________________________________.</w:t>
      </w:r>
    </w:p>
    <w:p w14:paraId="33834CE8" w14:textId="0F7EC369" w:rsidR="007A16A7" w:rsidRPr="007A2FF0" w:rsidRDefault="33E63A3B" w:rsidP="007A2FF0">
      <w:pPr>
        <w:pStyle w:val="ac"/>
        <w:ind w:firstLine="567"/>
        <w:jc w:val="both"/>
        <w:rPr>
          <w:b/>
          <w:bCs/>
        </w:rPr>
      </w:pPr>
      <w:r w:rsidRPr="007A2FF0">
        <w:rPr>
          <w:bCs/>
        </w:rPr>
        <w:t>1.8.</w:t>
      </w:r>
      <w:r w:rsidRPr="007A2FF0">
        <w:rPr>
          <w:b/>
          <w:bCs/>
        </w:rPr>
        <w:t xml:space="preserve"> </w:t>
      </w:r>
      <w:r w:rsidR="00A27704" w:rsidRPr="007A2FF0">
        <w:t xml:space="preserve">Учреждение в </w:t>
      </w:r>
      <w:r w:rsidRPr="007A2FF0">
        <w:t>случае  необходимости  информир</w:t>
      </w:r>
      <w:r w:rsidR="00A27704" w:rsidRPr="007A2FF0">
        <w:t xml:space="preserve">ует Организацию  о потребности в </w:t>
      </w:r>
      <w:r w:rsidRPr="007A2FF0">
        <w:t>привлечении добровольцев для реализации мероприятий и целей Соглашения в форме электронного документа через инфор</w:t>
      </w:r>
      <w:r w:rsidR="00A27704" w:rsidRPr="007A2FF0">
        <w:t>мационно-телекоммуникационную сеть «</w:t>
      </w:r>
      <w:r w:rsidRPr="007A2FF0">
        <w:t>Интернет</w:t>
      </w:r>
      <w:r w:rsidR="00A27704" w:rsidRPr="007A2FF0">
        <w:t xml:space="preserve">» либо по </w:t>
      </w:r>
      <w:r w:rsidRPr="007A2FF0">
        <w:t>телефону, указанному в Соглашении.</w:t>
      </w:r>
    </w:p>
    <w:p w14:paraId="7719FDE2" w14:textId="3D7471FD" w:rsidR="007A16A7" w:rsidRPr="007A2FF0" w:rsidRDefault="33E63A3B" w:rsidP="33E63A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1.9.</w:t>
      </w:r>
      <w:r w:rsidRPr="007A2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704" w:rsidRPr="007A2FF0">
        <w:rPr>
          <w:rFonts w:ascii="Times New Roman" w:hAnsi="Times New Roman" w:cs="Times New Roman"/>
          <w:sz w:val="28"/>
          <w:szCs w:val="28"/>
        </w:rPr>
        <w:t>Учреждение предоставляет сведения</w:t>
      </w:r>
      <w:r w:rsidRPr="007A2FF0">
        <w:rPr>
          <w:rFonts w:ascii="Times New Roman" w:hAnsi="Times New Roman" w:cs="Times New Roman"/>
          <w:sz w:val="28"/>
          <w:szCs w:val="28"/>
        </w:rPr>
        <w:t xml:space="preserve"> для  включения  в  единую информационную систему в сфере развития добровольчества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) для возможности её учета.</w:t>
      </w:r>
    </w:p>
    <w:p w14:paraId="4C3C758C" w14:textId="77777777" w:rsidR="00E3321D" w:rsidRPr="007A2FF0" w:rsidRDefault="00E3321D" w:rsidP="007A16A7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2FF0">
        <w:rPr>
          <w:b/>
          <w:sz w:val="28"/>
          <w:szCs w:val="28"/>
        </w:rPr>
        <w:t>Права и обязанности сторон</w:t>
      </w:r>
    </w:p>
    <w:p w14:paraId="3880B8E7" w14:textId="77777777" w:rsidR="005F7542" w:rsidRPr="007A2FF0" w:rsidRDefault="005F7542" w:rsidP="007A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4C02A" w14:textId="77777777" w:rsidR="007A16A7" w:rsidRPr="007A2FF0" w:rsidRDefault="007A16A7" w:rsidP="007A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eastAsia="Times New Roman" w:hAnsi="Times New Roman" w:cs="Times New Roman"/>
          <w:sz w:val="28"/>
          <w:szCs w:val="28"/>
        </w:rPr>
        <w:t xml:space="preserve">.1. Учреждение: </w:t>
      </w:r>
    </w:p>
    <w:p w14:paraId="5C07E741" w14:textId="0F2227AD" w:rsidR="00EB6388" w:rsidRPr="007A2FF0" w:rsidRDefault="33E63A3B" w:rsidP="33E63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2.1.1. Предоставляет Организации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трудового распорядка Учреждения</w:t>
      </w:r>
      <w:r w:rsidR="00357882" w:rsidRPr="007A2FF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634D7" w14:textId="77777777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2.1.2. Информирует Организацию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14:paraId="6B522484" w14:textId="77777777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2.1.3. Информирует Организацию о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Организации, а также своевременно информирует об изменениях этих норм и правил.</w:t>
      </w:r>
    </w:p>
    <w:p w14:paraId="278249FE" w14:textId="004D778F" w:rsidR="00EB6388" w:rsidRPr="007A2FF0" w:rsidRDefault="33E63A3B" w:rsidP="33E6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2.1.4.</w:t>
      </w:r>
      <w:r w:rsidRPr="007A2FF0">
        <w:rPr>
          <w:rFonts w:ascii="Times New Roman" w:hAnsi="Times New Roman" w:cs="Times New Roman"/>
          <w:sz w:val="28"/>
          <w:szCs w:val="28"/>
        </w:rPr>
        <w:t xml:space="preserve"> Вправе предоставить Организации меры поддержки, предусмотренные Федеральным законом от 11.08.1995 </w:t>
      </w:r>
      <w:r w:rsidR="00A27704" w:rsidRPr="007A2FF0">
        <w:rPr>
          <w:rFonts w:ascii="Times New Roman" w:hAnsi="Times New Roman" w:cs="Times New Roman"/>
          <w:sz w:val="28"/>
          <w:szCs w:val="28"/>
        </w:rPr>
        <w:t>№</w:t>
      </w:r>
      <w:r w:rsidRPr="007A2FF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A27704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7A2FF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2FF0">
        <w:rPr>
          <w:rFonts w:ascii="Times New Roman" w:hAnsi="Times New Roman" w:cs="Times New Roman"/>
          <w:sz w:val="28"/>
          <w:szCs w:val="28"/>
        </w:rPr>
        <w:t>)</w:t>
      </w:r>
      <w:r w:rsidR="00A27704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>, а также помещения и необходимое оборудование.</w:t>
      </w:r>
    </w:p>
    <w:p w14:paraId="626605BE" w14:textId="73788970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2.2. Учреждение и Организация вправе осуществлять совместную деятельность в соответствии с планом совместной деятельности, согласно приложению к настоящему Соглашению</w:t>
      </w:r>
      <w:r w:rsidR="00357882" w:rsidRPr="007A2FF0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A2F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3C1780" w14:textId="77777777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2.3. Учреждение и Организация вправе предоставить сведения об Организации для включения в единую информационную систему в сфере развития добровольчества (</w:t>
      </w:r>
      <w:proofErr w:type="spellStart"/>
      <w:r w:rsidRPr="007A2FF0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7A2FF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D778F5E" w14:textId="77777777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 Организация:</w:t>
      </w:r>
    </w:p>
    <w:p w14:paraId="2B596D85" w14:textId="77777777" w:rsidR="00EB6388" w:rsidRPr="007A2FF0" w:rsidRDefault="007A16A7" w:rsidP="00EB6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2.4.1. Информирует Учреждение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14:paraId="6D3BFED2" w14:textId="77777777" w:rsidR="00EB6388" w:rsidRPr="007A2FF0" w:rsidRDefault="33E63A3B" w:rsidP="33E6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2.4.2. И</w:t>
      </w:r>
      <w:r w:rsidRPr="007A2FF0">
        <w:rPr>
          <w:rFonts w:ascii="Times New Roman" w:hAnsi="Times New Roman" w:cs="Times New Roman"/>
          <w:sz w:val="28"/>
          <w:szCs w:val="28"/>
        </w:rPr>
        <w:t>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14:paraId="28543EBE" w14:textId="77777777" w:rsidR="007A16A7" w:rsidRPr="007A2FF0" w:rsidRDefault="33E63A3B" w:rsidP="33E6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2.4.3.</w:t>
      </w:r>
      <w:r w:rsidRPr="007A2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>Информирует добровольцев о необходимости уведомления Организации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14:paraId="44FB30F8" w14:textId="77777777" w:rsidR="00EB6388" w:rsidRPr="007A2FF0" w:rsidRDefault="00EB6388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EB36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b/>
          <w:bCs/>
          <w:sz w:val="28"/>
          <w:szCs w:val="28"/>
        </w:rPr>
        <w:t>3. Условия оплаты</w:t>
      </w:r>
    </w:p>
    <w:p w14:paraId="1DA6542E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19C7F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Оплата услуг сотрудников Учреждения и Организации по реализации Соглашения не предусматривается.</w:t>
      </w:r>
    </w:p>
    <w:p w14:paraId="3041E394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EF93F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b/>
          <w:bCs/>
          <w:sz w:val="28"/>
          <w:szCs w:val="28"/>
        </w:rPr>
        <w:t>4. Ответственность сторон и порядок разрешения споров</w:t>
      </w:r>
    </w:p>
    <w:p w14:paraId="722B00AE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42D5B" w14:textId="77777777" w:rsidR="00EB6388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14:paraId="5BA01C6C" w14:textId="77777777" w:rsidR="00EB6388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14:paraId="6C20837E" w14:textId="77777777" w:rsidR="00EB6388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4.3. В решении вопросов, не предусмотренных Соглашением, стороны руководствуются законодательством Российской Федерации.</w:t>
      </w:r>
    </w:p>
    <w:p w14:paraId="2605DD19" w14:textId="77777777" w:rsidR="007A16A7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14:paraId="42C6D796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EE01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14:paraId="6E1831B3" w14:textId="77777777" w:rsidR="007A16A7" w:rsidRPr="007A2FF0" w:rsidRDefault="007A16A7" w:rsidP="007A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0B7A" w14:textId="5DD85E12" w:rsidR="00EB6388" w:rsidRPr="007A2FF0" w:rsidRDefault="33E63A3B" w:rsidP="33E63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5.1. Соглашение вступает в законную силу с момента подписания его сторонами и действует до </w:t>
      </w:r>
      <w:r w:rsidR="00E56BFD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___</w:t>
      </w:r>
      <w:r w:rsidR="00E56BFD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 xml:space="preserve"> _______ 20   года.</w:t>
      </w:r>
    </w:p>
    <w:p w14:paraId="4E9D91A0" w14:textId="77777777" w:rsidR="00EB6388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5.2. Действие Соглашения может быть продлено по соглашению Сторон в порядке, установленном для заключения Соглашения.</w:t>
      </w:r>
    </w:p>
    <w:p w14:paraId="69AF589F" w14:textId="77777777" w:rsidR="00EB6388" w:rsidRPr="007A2FF0" w:rsidRDefault="007A16A7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5.3.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14:paraId="0A6959E7" w14:textId="3F885065" w:rsidR="00E3321D" w:rsidRPr="007A2FF0" w:rsidRDefault="00E3321D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E1BDC" w14:textId="77777777" w:rsidR="00960D11" w:rsidRPr="007A2FF0" w:rsidRDefault="00960D11" w:rsidP="00EB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C77A6" w14:textId="7F1DA129" w:rsidR="00E3321D" w:rsidRPr="007A2FF0" w:rsidRDefault="00960D11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0">
        <w:rPr>
          <w:rFonts w:ascii="Times New Roman" w:hAnsi="Times New Roman" w:cs="Times New Roman"/>
          <w:b/>
          <w:sz w:val="28"/>
          <w:szCs w:val="28"/>
        </w:rPr>
        <w:t>6</w:t>
      </w:r>
      <w:r w:rsidR="00E3321D" w:rsidRPr="007A2FF0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14:paraId="0C73A3BF" w14:textId="77777777" w:rsidR="00675D32" w:rsidRPr="007A2FF0" w:rsidRDefault="00675D32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D83B8" w14:textId="77777777" w:rsidR="00675D32" w:rsidRPr="007A2FF0" w:rsidRDefault="00675D32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FF8F" w14:textId="77777777" w:rsidR="00675D32" w:rsidRPr="007A2FF0" w:rsidRDefault="00675D32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3095B" w14:textId="77777777" w:rsidR="00675D32" w:rsidRPr="007A2FF0" w:rsidRDefault="00675D32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AE44A" w14:textId="77777777" w:rsidR="00675D32" w:rsidRPr="007A2FF0" w:rsidRDefault="00675D32" w:rsidP="00EB638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D7F2" w14:textId="77777777" w:rsidR="00357882" w:rsidRDefault="00357882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104A9" w14:textId="77777777" w:rsidR="00BC299A" w:rsidRDefault="00BC299A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9CBCA8" w14:textId="77777777" w:rsidR="00BC299A" w:rsidRDefault="00BC299A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977B3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D1D211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7486F4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A21FF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707EF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E81C91" w14:textId="77777777" w:rsid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69FFB" w14:textId="77777777" w:rsidR="007A2FF0" w:rsidRPr="007A2FF0" w:rsidRDefault="007A2FF0" w:rsidP="003578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ECBB4" w14:textId="3088E39A" w:rsidR="00357882" w:rsidRPr="007A2FF0" w:rsidRDefault="00675D32" w:rsidP="00357882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>П</w:t>
      </w:r>
      <w:r w:rsidR="00357882" w:rsidRPr="007A2FF0">
        <w:rPr>
          <w:rFonts w:ascii="Times New Roman" w:hAnsi="Times New Roman" w:cs="Times New Roman"/>
          <w:szCs w:val="28"/>
        </w:rPr>
        <w:t>римечание:</w:t>
      </w:r>
    </w:p>
    <w:p w14:paraId="1739B573" w14:textId="77777777" w:rsidR="00357882" w:rsidRPr="007A2FF0" w:rsidRDefault="00357882" w:rsidP="00357882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(волонтеров)до места проведения и обратно, обеспечение питанием; </w:t>
      </w:r>
    </w:p>
    <w:p w14:paraId="1BF2B666" w14:textId="7245AFDF" w:rsidR="00357882" w:rsidRDefault="00357882" w:rsidP="00357882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>** план мероприятия, план совместной деятельности на период размещается в приложении к соглашению</w:t>
      </w:r>
      <w:r w:rsidR="007A2FF0">
        <w:rPr>
          <w:rFonts w:ascii="Times New Roman" w:hAnsi="Times New Roman" w:cs="Times New Roman"/>
          <w:szCs w:val="28"/>
        </w:rPr>
        <w:t>.</w:t>
      </w:r>
    </w:p>
    <w:sectPr w:rsidR="00357882" w:rsidSect="00DD5EB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F026" w14:textId="77777777" w:rsidR="0060095C" w:rsidRDefault="0060095C" w:rsidP="00E93D7A">
      <w:pPr>
        <w:spacing w:after="0" w:line="240" w:lineRule="auto"/>
      </w:pPr>
      <w:r>
        <w:separator/>
      </w:r>
    </w:p>
  </w:endnote>
  <w:endnote w:type="continuationSeparator" w:id="0">
    <w:p w14:paraId="5FEA7256" w14:textId="77777777" w:rsidR="0060095C" w:rsidRDefault="0060095C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8E557" w14:textId="77777777" w:rsidR="0060095C" w:rsidRDefault="0060095C" w:rsidP="00E93D7A">
      <w:pPr>
        <w:spacing w:after="0" w:line="240" w:lineRule="auto"/>
      </w:pPr>
      <w:r>
        <w:separator/>
      </w:r>
    </w:p>
  </w:footnote>
  <w:footnote w:type="continuationSeparator" w:id="0">
    <w:p w14:paraId="2083EAC6" w14:textId="77777777" w:rsidR="0060095C" w:rsidRDefault="0060095C" w:rsidP="00E9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3A3C4F1F"/>
    <w:multiLevelType w:val="multilevel"/>
    <w:tmpl w:val="A500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A"/>
    <w:rsid w:val="00000A0E"/>
    <w:rsid w:val="00001C4D"/>
    <w:rsid w:val="00003650"/>
    <w:rsid w:val="00004127"/>
    <w:rsid w:val="00011891"/>
    <w:rsid w:val="00013FC2"/>
    <w:rsid w:val="00017187"/>
    <w:rsid w:val="00021267"/>
    <w:rsid w:val="000214CD"/>
    <w:rsid w:val="00021897"/>
    <w:rsid w:val="000224D8"/>
    <w:rsid w:val="0002517E"/>
    <w:rsid w:val="000271C6"/>
    <w:rsid w:val="00027ACE"/>
    <w:rsid w:val="00031D4A"/>
    <w:rsid w:val="00032095"/>
    <w:rsid w:val="00035698"/>
    <w:rsid w:val="00035B8B"/>
    <w:rsid w:val="00036E1D"/>
    <w:rsid w:val="000375D0"/>
    <w:rsid w:val="0004142D"/>
    <w:rsid w:val="0004227D"/>
    <w:rsid w:val="00044D15"/>
    <w:rsid w:val="00045E96"/>
    <w:rsid w:val="00061E53"/>
    <w:rsid w:val="000623B0"/>
    <w:rsid w:val="0006292F"/>
    <w:rsid w:val="00062ED8"/>
    <w:rsid w:val="00063999"/>
    <w:rsid w:val="00065CC6"/>
    <w:rsid w:val="00067CF4"/>
    <w:rsid w:val="00070930"/>
    <w:rsid w:val="00074BE8"/>
    <w:rsid w:val="0007508D"/>
    <w:rsid w:val="00075A64"/>
    <w:rsid w:val="0007620D"/>
    <w:rsid w:val="00082DC8"/>
    <w:rsid w:val="00083C17"/>
    <w:rsid w:val="00091A10"/>
    <w:rsid w:val="00092DCC"/>
    <w:rsid w:val="00094897"/>
    <w:rsid w:val="00095ADD"/>
    <w:rsid w:val="00097AEE"/>
    <w:rsid w:val="000A1D5E"/>
    <w:rsid w:val="000A20E9"/>
    <w:rsid w:val="000A59C4"/>
    <w:rsid w:val="000A5CFE"/>
    <w:rsid w:val="000A760F"/>
    <w:rsid w:val="000B0A88"/>
    <w:rsid w:val="000B13ED"/>
    <w:rsid w:val="000B4424"/>
    <w:rsid w:val="000C19E3"/>
    <w:rsid w:val="000C26AA"/>
    <w:rsid w:val="000C2FDD"/>
    <w:rsid w:val="000C639C"/>
    <w:rsid w:val="000C67C9"/>
    <w:rsid w:val="000D0816"/>
    <w:rsid w:val="000D127B"/>
    <w:rsid w:val="000D19E7"/>
    <w:rsid w:val="000D2A5B"/>
    <w:rsid w:val="000D2FA8"/>
    <w:rsid w:val="000D3DF6"/>
    <w:rsid w:val="000D47E0"/>
    <w:rsid w:val="000E0417"/>
    <w:rsid w:val="000E08D2"/>
    <w:rsid w:val="000E0CD1"/>
    <w:rsid w:val="000E1AF4"/>
    <w:rsid w:val="000E3494"/>
    <w:rsid w:val="000E47D0"/>
    <w:rsid w:val="000E506A"/>
    <w:rsid w:val="000E69B4"/>
    <w:rsid w:val="000F07C7"/>
    <w:rsid w:val="000F362F"/>
    <w:rsid w:val="000F7665"/>
    <w:rsid w:val="00101372"/>
    <w:rsid w:val="00102169"/>
    <w:rsid w:val="00102865"/>
    <w:rsid w:val="00102FE9"/>
    <w:rsid w:val="0010422C"/>
    <w:rsid w:val="00104D49"/>
    <w:rsid w:val="00105545"/>
    <w:rsid w:val="00105CE0"/>
    <w:rsid w:val="001068B3"/>
    <w:rsid w:val="0011066E"/>
    <w:rsid w:val="00110CB3"/>
    <w:rsid w:val="0011169A"/>
    <w:rsid w:val="00111C29"/>
    <w:rsid w:val="00111F89"/>
    <w:rsid w:val="00112CB2"/>
    <w:rsid w:val="00113640"/>
    <w:rsid w:val="00115E8A"/>
    <w:rsid w:val="001164A2"/>
    <w:rsid w:val="001171AB"/>
    <w:rsid w:val="00117D5F"/>
    <w:rsid w:val="00121074"/>
    <w:rsid w:val="00125968"/>
    <w:rsid w:val="001267A3"/>
    <w:rsid w:val="001273F6"/>
    <w:rsid w:val="00127D84"/>
    <w:rsid w:val="00130D7A"/>
    <w:rsid w:val="001327AB"/>
    <w:rsid w:val="0013454C"/>
    <w:rsid w:val="00135201"/>
    <w:rsid w:val="00135D1E"/>
    <w:rsid w:val="0013684D"/>
    <w:rsid w:val="0013691D"/>
    <w:rsid w:val="001404CC"/>
    <w:rsid w:val="00142423"/>
    <w:rsid w:val="00142CCA"/>
    <w:rsid w:val="00142D10"/>
    <w:rsid w:val="00144712"/>
    <w:rsid w:val="00144BA1"/>
    <w:rsid w:val="00144F28"/>
    <w:rsid w:val="001470AA"/>
    <w:rsid w:val="00147E44"/>
    <w:rsid w:val="00151A7C"/>
    <w:rsid w:val="00153236"/>
    <w:rsid w:val="00153410"/>
    <w:rsid w:val="00153613"/>
    <w:rsid w:val="0015444D"/>
    <w:rsid w:val="0015669D"/>
    <w:rsid w:val="0015785D"/>
    <w:rsid w:val="0016158D"/>
    <w:rsid w:val="00161EA1"/>
    <w:rsid w:val="00164ABD"/>
    <w:rsid w:val="00164C11"/>
    <w:rsid w:val="0017096B"/>
    <w:rsid w:val="00172B8C"/>
    <w:rsid w:val="001730E1"/>
    <w:rsid w:val="001733EE"/>
    <w:rsid w:val="00176A4A"/>
    <w:rsid w:val="00177A99"/>
    <w:rsid w:val="001807CB"/>
    <w:rsid w:val="001809D6"/>
    <w:rsid w:val="00182B6F"/>
    <w:rsid w:val="00183BBE"/>
    <w:rsid w:val="001847DC"/>
    <w:rsid w:val="00187241"/>
    <w:rsid w:val="0019054D"/>
    <w:rsid w:val="00191DA2"/>
    <w:rsid w:val="00192B60"/>
    <w:rsid w:val="00193C1A"/>
    <w:rsid w:val="001943EC"/>
    <w:rsid w:val="00196831"/>
    <w:rsid w:val="001971C3"/>
    <w:rsid w:val="001A0094"/>
    <w:rsid w:val="001A031A"/>
    <w:rsid w:val="001A0AAD"/>
    <w:rsid w:val="001A2716"/>
    <w:rsid w:val="001A3407"/>
    <w:rsid w:val="001B1753"/>
    <w:rsid w:val="001B4183"/>
    <w:rsid w:val="001B5774"/>
    <w:rsid w:val="001B6DD4"/>
    <w:rsid w:val="001C1E3E"/>
    <w:rsid w:val="001C2080"/>
    <w:rsid w:val="001C27B7"/>
    <w:rsid w:val="001C29A2"/>
    <w:rsid w:val="001C347D"/>
    <w:rsid w:val="001C4757"/>
    <w:rsid w:val="001C4C10"/>
    <w:rsid w:val="001C7A16"/>
    <w:rsid w:val="001C7F24"/>
    <w:rsid w:val="001D1186"/>
    <w:rsid w:val="001D1217"/>
    <w:rsid w:val="001D1626"/>
    <w:rsid w:val="001D5C24"/>
    <w:rsid w:val="001D6B25"/>
    <w:rsid w:val="001D7FB4"/>
    <w:rsid w:val="001E0EAC"/>
    <w:rsid w:val="001E0F57"/>
    <w:rsid w:val="001E38F5"/>
    <w:rsid w:val="001E4379"/>
    <w:rsid w:val="001E4D2C"/>
    <w:rsid w:val="001E591A"/>
    <w:rsid w:val="001E687C"/>
    <w:rsid w:val="001E69E2"/>
    <w:rsid w:val="001F01BA"/>
    <w:rsid w:val="001F36FB"/>
    <w:rsid w:val="001F5181"/>
    <w:rsid w:val="001F780D"/>
    <w:rsid w:val="00201ED4"/>
    <w:rsid w:val="0020414A"/>
    <w:rsid w:val="00204B84"/>
    <w:rsid w:val="00204CA7"/>
    <w:rsid w:val="00205DBE"/>
    <w:rsid w:val="00206538"/>
    <w:rsid w:val="002102E5"/>
    <w:rsid w:val="00210C3A"/>
    <w:rsid w:val="0021444C"/>
    <w:rsid w:val="00214B8A"/>
    <w:rsid w:val="002156F8"/>
    <w:rsid w:val="002158B6"/>
    <w:rsid w:val="002167E2"/>
    <w:rsid w:val="00217958"/>
    <w:rsid w:val="002201DD"/>
    <w:rsid w:val="002205C9"/>
    <w:rsid w:val="00221FD8"/>
    <w:rsid w:val="00225BE5"/>
    <w:rsid w:val="00226E2C"/>
    <w:rsid w:val="0023052A"/>
    <w:rsid w:val="00231C74"/>
    <w:rsid w:val="00233824"/>
    <w:rsid w:val="00233FF0"/>
    <w:rsid w:val="0023711E"/>
    <w:rsid w:val="0024224F"/>
    <w:rsid w:val="00244D34"/>
    <w:rsid w:val="00247D30"/>
    <w:rsid w:val="00251E54"/>
    <w:rsid w:val="0025251A"/>
    <w:rsid w:val="002540EE"/>
    <w:rsid w:val="0025440F"/>
    <w:rsid w:val="0025441D"/>
    <w:rsid w:val="00255709"/>
    <w:rsid w:val="00257806"/>
    <w:rsid w:val="00257F8E"/>
    <w:rsid w:val="00260E68"/>
    <w:rsid w:val="002619E1"/>
    <w:rsid w:val="0026249C"/>
    <w:rsid w:val="002645C5"/>
    <w:rsid w:val="002661F7"/>
    <w:rsid w:val="00267FAB"/>
    <w:rsid w:val="002700E5"/>
    <w:rsid w:val="00273706"/>
    <w:rsid w:val="00274E87"/>
    <w:rsid w:val="002763FD"/>
    <w:rsid w:val="002813BA"/>
    <w:rsid w:val="0028488F"/>
    <w:rsid w:val="00286633"/>
    <w:rsid w:val="0029130E"/>
    <w:rsid w:val="00291378"/>
    <w:rsid w:val="00291423"/>
    <w:rsid w:val="00291FBB"/>
    <w:rsid w:val="00295094"/>
    <w:rsid w:val="00295D62"/>
    <w:rsid w:val="002A0F45"/>
    <w:rsid w:val="002A2088"/>
    <w:rsid w:val="002A25A9"/>
    <w:rsid w:val="002A3AF7"/>
    <w:rsid w:val="002A56D6"/>
    <w:rsid w:val="002A58A9"/>
    <w:rsid w:val="002A5BFC"/>
    <w:rsid w:val="002A7910"/>
    <w:rsid w:val="002B0E90"/>
    <w:rsid w:val="002B11F0"/>
    <w:rsid w:val="002B40A1"/>
    <w:rsid w:val="002B4234"/>
    <w:rsid w:val="002B4F41"/>
    <w:rsid w:val="002B5774"/>
    <w:rsid w:val="002B57A7"/>
    <w:rsid w:val="002B5EC2"/>
    <w:rsid w:val="002B6CE6"/>
    <w:rsid w:val="002B71B9"/>
    <w:rsid w:val="002C2E96"/>
    <w:rsid w:val="002C3244"/>
    <w:rsid w:val="002C344A"/>
    <w:rsid w:val="002C4087"/>
    <w:rsid w:val="002D0432"/>
    <w:rsid w:val="002D0830"/>
    <w:rsid w:val="002D1AB5"/>
    <w:rsid w:val="002D1E37"/>
    <w:rsid w:val="002D1E78"/>
    <w:rsid w:val="002D28DA"/>
    <w:rsid w:val="002D3162"/>
    <w:rsid w:val="002D345E"/>
    <w:rsid w:val="002D39B8"/>
    <w:rsid w:val="002D4063"/>
    <w:rsid w:val="002D63F3"/>
    <w:rsid w:val="002E1D02"/>
    <w:rsid w:val="002E3DE2"/>
    <w:rsid w:val="002F1ABC"/>
    <w:rsid w:val="002F24CD"/>
    <w:rsid w:val="002F2A50"/>
    <w:rsid w:val="002F2A98"/>
    <w:rsid w:val="002F3484"/>
    <w:rsid w:val="002F4331"/>
    <w:rsid w:val="002F6EE9"/>
    <w:rsid w:val="00303845"/>
    <w:rsid w:val="00304D09"/>
    <w:rsid w:val="003072D2"/>
    <w:rsid w:val="00307DE0"/>
    <w:rsid w:val="003139A4"/>
    <w:rsid w:val="00315ACD"/>
    <w:rsid w:val="003215DE"/>
    <w:rsid w:val="00322CC4"/>
    <w:rsid w:val="00323F15"/>
    <w:rsid w:val="0032456F"/>
    <w:rsid w:val="0032620F"/>
    <w:rsid w:val="00327811"/>
    <w:rsid w:val="00330F56"/>
    <w:rsid w:val="00331609"/>
    <w:rsid w:val="00331F84"/>
    <w:rsid w:val="00332C06"/>
    <w:rsid w:val="00333012"/>
    <w:rsid w:val="00334650"/>
    <w:rsid w:val="00335AB0"/>
    <w:rsid w:val="003364A9"/>
    <w:rsid w:val="00337F16"/>
    <w:rsid w:val="003438F5"/>
    <w:rsid w:val="00344218"/>
    <w:rsid w:val="003445D4"/>
    <w:rsid w:val="00344A07"/>
    <w:rsid w:val="00345266"/>
    <w:rsid w:val="003453E0"/>
    <w:rsid w:val="003466B6"/>
    <w:rsid w:val="0035190D"/>
    <w:rsid w:val="0035207F"/>
    <w:rsid w:val="00352CE2"/>
    <w:rsid w:val="00355E59"/>
    <w:rsid w:val="00357882"/>
    <w:rsid w:val="00357E56"/>
    <w:rsid w:val="003615F7"/>
    <w:rsid w:val="00367B15"/>
    <w:rsid w:val="00371232"/>
    <w:rsid w:val="00373396"/>
    <w:rsid w:val="00374BF2"/>
    <w:rsid w:val="00374C76"/>
    <w:rsid w:val="003771D5"/>
    <w:rsid w:val="00377F29"/>
    <w:rsid w:val="00380999"/>
    <w:rsid w:val="00381949"/>
    <w:rsid w:val="003831F2"/>
    <w:rsid w:val="00386312"/>
    <w:rsid w:val="0038719D"/>
    <w:rsid w:val="00387584"/>
    <w:rsid w:val="00391EF2"/>
    <w:rsid w:val="00392182"/>
    <w:rsid w:val="00396729"/>
    <w:rsid w:val="00397AA8"/>
    <w:rsid w:val="003A0BD7"/>
    <w:rsid w:val="003A2C38"/>
    <w:rsid w:val="003A3C1B"/>
    <w:rsid w:val="003A46B7"/>
    <w:rsid w:val="003A4EA7"/>
    <w:rsid w:val="003B0292"/>
    <w:rsid w:val="003C4AE7"/>
    <w:rsid w:val="003C62F6"/>
    <w:rsid w:val="003C78AA"/>
    <w:rsid w:val="003C7964"/>
    <w:rsid w:val="003C79CC"/>
    <w:rsid w:val="003D233A"/>
    <w:rsid w:val="003D4F88"/>
    <w:rsid w:val="003D7874"/>
    <w:rsid w:val="003D7D87"/>
    <w:rsid w:val="003E1255"/>
    <w:rsid w:val="003E4157"/>
    <w:rsid w:val="003E645C"/>
    <w:rsid w:val="003E70AF"/>
    <w:rsid w:val="003E7707"/>
    <w:rsid w:val="003F02B9"/>
    <w:rsid w:val="003F02C5"/>
    <w:rsid w:val="003F0A01"/>
    <w:rsid w:val="003F0E03"/>
    <w:rsid w:val="003F77FC"/>
    <w:rsid w:val="00400E48"/>
    <w:rsid w:val="00403D26"/>
    <w:rsid w:val="00403E00"/>
    <w:rsid w:val="00404503"/>
    <w:rsid w:val="00412497"/>
    <w:rsid w:val="00412A38"/>
    <w:rsid w:val="00413832"/>
    <w:rsid w:val="00414893"/>
    <w:rsid w:val="004160FD"/>
    <w:rsid w:val="004172BA"/>
    <w:rsid w:val="00417D2B"/>
    <w:rsid w:val="004235D9"/>
    <w:rsid w:val="00424B20"/>
    <w:rsid w:val="0042504A"/>
    <w:rsid w:val="00425284"/>
    <w:rsid w:val="00425798"/>
    <w:rsid w:val="004271A0"/>
    <w:rsid w:val="004321B1"/>
    <w:rsid w:val="0043220B"/>
    <w:rsid w:val="00432660"/>
    <w:rsid w:val="004358A8"/>
    <w:rsid w:val="00437380"/>
    <w:rsid w:val="00437BCD"/>
    <w:rsid w:val="0044102E"/>
    <w:rsid w:val="004423DE"/>
    <w:rsid w:val="0044250F"/>
    <w:rsid w:val="00442F6F"/>
    <w:rsid w:val="00443929"/>
    <w:rsid w:val="00447EA9"/>
    <w:rsid w:val="00447F60"/>
    <w:rsid w:val="004541A2"/>
    <w:rsid w:val="0045559F"/>
    <w:rsid w:val="004576A1"/>
    <w:rsid w:val="00462D6E"/>
    <w:rsid w:val="00463CF2"/>
    <w:rsid w:val="00466A7A"/>
    <w:rsid w:val="00467565"/>
    <w:rsid w:val="004678AC"/>
    <w:rsid w:val="00470994"/>
    <w:rsid w:val="0047115E"/>
    <w:rsid w:val="004712BB"/>
    <w:rsid w:val="00471438"/>
    <w:rsid w:val="0047285E"/>
    <w:rsid w:val="004737DD"/>
    <w:rsid w:val="00475CBD"/>
    <w:rsid w:val="0048419E"/>
    <w:rsid w:val="0048424B"/>
    <w:rsid w:val="00487DA6"/>
    <w:rsid w:val="00490381"/>
    <w:rsid w:val="00490DA9"/>
    <w:rsid w:val="00493029"/>
    <w:rsid w:val="004963D2"/>
    <w:rsid w:val="004A0F5D"/>
    <w:rsid w:val="004A18AB"/>
    <w:rsid w:val="004A1F09"/>
    <w:rsid w:val="004A596F"/>
    <w:rsid w:val="004A60C7"/>
    <w:rsid w:val="004A7551"/>
    <w:rsid w:val="004B0657"/>
    <w:rsid w:val="004B21B2"/>
    <w:rsid w:val="004B28B8"/>
    <w:rsid w:val="004B5C6F"/>
    <w:rsid w:val="004B6D60"/>
    <w:rsid w:val="004C07BB"/>
    <w:rsid w:val="004C139E"/>
    <w:rsid w:val="004C178F"/>
    <w:rsid w:val="004C1A8C"/>
    <w:rsid w:val="004C3C63"/>
    <w:rsid w:val="004C4135"/>
    <w:rsid w:val="004C417E"/>
    <w:rsid w:val="004C4B37"/>
    <w:rsid w:val="004C508F"/>
    <w:rsid w:val="004C54BC"/>
    <w:rsid w:val="004C7DBC"/>
    <w:rsid w:val="004D0424"/>
    <w:rsid w:val="004D1043"/>
    <w:rsid w:val="004D286F"/>
    <w:rsid w:val="004D5F46"/>
    <w:rsid w:val="004D69F9"/>
    <w:rsid w:val="004E1BA3"/>
    <w:rsid w:val="004E3D6B"/>
    <w:rsid w:val="004E3EB4"/>
    <w:rsid w:val="004E56FF"/>
    <w:rsid w:val="004F0921"/>
    <w:rsid w:val="004F1399"/>
    <w:rsid w:val="004F1975"/>
    <w:rsid w:val="004F228D"/>
    <w:rsid w:val="004F2A18"/>
    <w:rsid w:val="004F3A75"/>
    <w:rsid w:val="004F46A6"/>
    <w:rsid w:val="005000E1"/>
    <w:rsid w:val="005006C5"/>
    <w:rsid w:val="0050309E"/>
    <w:rsid w:val="005034F2"/>
    <w:rsid w:val="00504F41"/>
    <w:rsid w:val="00504F5D"/>
    <w:rsid w:val="00510768"/>
    <w:rsid w:val="00514847"/>
    <w:rsid w:val="0052041D"/>
    <w:rsid w:val="00521F54"/>
    <w:rsid w:val="00523C84"/>
    <w:rsid w:val="00524748"/>
    <w:rsid w:val="00526513"/>
    <w:rsid w:val="005324AC"/>
    <w:rsid w:val="00532586"/>
    <w:rsid w:val="00533E97"/>
    <w:rsid w:val="00535969"/>
    <w:rsid w:val="00536B12"/>
    <w:rsid w:val="005372B1"/>
    <w:rsid w:val="00541168"/>
    <w:rsid w:val="00542A86"/>
    <w:rsid w:val="00542F09"/>
    <w:rsid w:val="00544E0A"/>
    <w:rsid w:val="005452D1"/>
    <w:rsid w:val="00547707"/>
    <w:rsid w:val="0054771D"/>
    <w:rsid w:val="00552C69"/>
    <w:rsid w:val="00554048"/>
    <w:rsid w:val="00554AD4"/>
    <w:rsid w:val="00555588"/>
    <w:rsid w:val="005578E7"/>
    <w:rsid w:val="0056065A"/>
    <w:rsid w:val="005609FE"/>
    <w:rsid w:val="00560BEC"/>
    <w:rsid w:val="005642D5"/>
    <w:rsid w:val="00565EA4"/>
    <w:rsid w:val="0056770E"/>
    <w:rsid w:val="00575679"/>
    <w:rsid w:val="00576419"/>
    <w:rsid w:val="0057682D"/>
    <w:rsid w:val="0057683B"/>
    <w:rsid w:val="00584C70"/>
    <w:rsid w:val="0058590A"/>
    <w:rsid w:val="0058605D"/>
    <w:rsid w:val="005868D6"/>
    <w:rsid w:val="00586BD5"/>
    <w:rsid w:val="00590A66"/>
    <w:rsid w:val="00591DD2"/>
    <w:rsid w:val="00597042"/>
    <w:rsid w:val="00597BB2"/>
    <w:rsid w:val="005A049D"/>
    <w:rsid w:val="005A1305"/>
    <w:rsid w:val="005A30EF"/>
    <w:rsid w:val="005A312B"/>
    <w:rsid w:val="005B08E7"/>
    <w:rsid w:val="005B1DA0"/>
    <w:rsid w:val="005B4A39"/>
    <w:rsid w:val="005B69EC"/>
    <w:rsid w:val="005C06B9"/>
    <w:rsid w:val="005C0EE2"/>
    <w:rsid w:val="005C0F3F"/>
    <w:rsid w:val="005C1341"/>
    <w:rsid w:val="005C26B3"/>
    <w:rsid w:val="005C2D03"/>
    <w:rsid w:val="005C79EB"/>
    <w:rsid w:val="005D00B9"/>
    <w:rsid w:val="005D5205"/>
    <w:rsid w:val="005E1C7E"/>
    <w:rsid w:val="005E25DD"/>
    <w:rsid w:val="005F15AD"/>
    <w:rsid w:val="005F4220"/>
    <w:rsid w:val="005F615F"/>
    <w:rsid w:val="005F715E"/>
    <w:rsid w:val="005F7542"/>
    <w:rsid w:val="0060095C"/>
    <w:rsid w:val="0060280A"/>
    <w:rsid w:val="00603CCD"/>
    <w:rsid w:val="00604AEE"/>
    <w:rsid w:val="0060599F"/>
    <w:rsid w:val="00610FEA"/>
    <w:rsid w:val="00612FC7"/>
    <w:rsid w:val="00614EEC"/>
    <w:rsid w:val="00617A39"/>
    <w:rsid w:val="00617E1A"/>
    <w:rsid w:val="00620457"/>
    <w:rsid w:val="0062092A"/>
    <w:rsid w:val="0062116D"/>
    <w:rsid w:val="00624294"/>
    <w:rsid w:val="006246EF"/>
    <w:rsid w:val="006273BE"/>
    <w:rsid w:val="0063027B"/>
    <w:rsid w:val="006302FA"/>
    <w:rsid w:val="00631E46"/>
    <w:rsid w:val="00632D6F"/>
    <w:rsid w:val="00634515"/>
    <w:rsid w:val="00635ECC"/>
    <w:rsid w:val="00636CEB"/>
    <w:rsid w:val="00636E35"/>
    <w:rsid w:val="00636FDB"/>
    <w:rsid w:val="00640135"/>
    <w:rsid w:val="00640223"/>
    <w:rsid w:val="00643505"/>
    <w:rsid w:val="0064380B"/>
    <w:rsid w:val="0064624F"/>
    <w:rsid w:val="00647FC7"/>
    <w:rsid w:val="00655832"/>
    <w:rsid w:val="00656445"/>
    <w:rsid w:val="00657126"/>
    <w:rsid w:val="00661462"/>
    <w:rsid w:val="00661F56"/>
    <w:rsid w:val="00665D1E"/>
    <w:rsid w:val="00667574"/>
    <w:rsid w:val="00667F8D"/>
    <w:rsid w:val="00670C59"/>
    <w:rsid w:val="006723E6"/>
    <w:rsid w:val="00675D32"/>
    <w:rsid w:val="006767CD"/>
    <w:rsid w:val="006840EF"/>
    <w:rsid w:val="0068459D"/>
    <w:rsid w:val="006867FA"/>
    <w:rsid w:val="006872B9"/>
    <w:rsid w:val="00687498"/>
    <w:rsid w:val="0069074C"/>
    <w:rsid w:val="006907E5"/>
    <w:rsid w:val="006912C5"/>
    <w:rsid w:val="00692AE6"/>
    <w:rsid w:val="006930D6"/>
    <w:rsid w:val="006932DC"/>
    <w:rsid w:val="0069405E"/>
    <w:rsid w:val="006949AE"/>
    <w:rsid w:val="006962A7"/>
    <w:rsid w:val="006A0A28"/>
    <w:rsid w:val="006A1FE8"/>
    <w:rsid w:val="006A2163"/>
    <w:rsid w:val="006A229D"/>
    <w:rsid w:val="006A24BC"/>
    <w:rsid w:val="006A62F8"/>
    <w:rsid w:val="006B72F0"/>
    <w:rsid w:val="006B77A7"/>
    <w:rsid w:val="006C583E"/>
    <w:rsid w:val="006C5BAB"/>
    <w:rsid w:val="006C6C4F"/>
    <w:rsid w:val="006D07C1"/>
    <w:rsid w:val="006D0864"/>
    <w:rsid w:val="006D2F36"/>
    <w:rsid w:val="006D54EA"/>
    <w:rsid w:val="006D5FE9"/>
    <w:rsid w:val="006D6353"/>
    <w:rsid w:val="006E10C1"/>
    <w:rsid w:val="006E236E"/>
    <w:rsid w:val="006E2912"/>
    <w:rsid w:val="006E2D51"/>
    <w:rsid w:val="006E3D33"/>
    <w:rsid w:val="006F002A"/>
    <w:rsid w:val="006F2839"/>
    <w:rsid w:val="006F3150"/>
    <w:rsid w:val="006F43EC"/>
    <w:rsid w:val="006F467B"/>
    <w:rsid w:val="006F4A65"/>
    <w:rsid w:val="006F5906"/>
    <w:rsid w:val="006F608F"/>
    <w:rsid w:val="006F7266"/>
    <w:rsid w:val="006F783E"/>
    <w:rsid w:val="00702D19"/>
    <w:rsid w:val="007041B5"/>
    <w:rsid w:val="007044F4"/>
    <w:rsid w:val="007079BB"/>
    <w:rsid w:val="007101E0"/>
    <w:rsid w:val="00712BE3"/>
    <w:rsid w:val="00713B4C"/>
    <w:rsid w:val="007145A3"/>
    <w:rsid w:val="007149AE"/>
    <w:rsid w:val="007171EA"/>
    <w:rsid w:val="007179B5"/>
    <w:rsid w:val="00720597"/>
    <w:rsid w:val="007226D7"/>
    <w:rsid w:val="0072479D"/>
    <w:rsid w:val="00724918"/>
    <w:rsid w:val="00726DCD"/>
    <w:rsid w:val="00733307"/>
    <w:rsid w:val="00734559"/>
    <w:rsid w:val="00736394"/>
    <w:rsid w:val="007404CC"/>
    <w:rsid w:val="00740871"/>
    <w:rsid w:val="00742855"/>
    <w:rsid w:val="0074389D"/>
    <w:rsid w:val="00747E74"/>
    <w:rsid w:val="007509E1"/>
    <w:rsid w:val="00750CDF"/>
    <w:rsid w:val="007520EC"/>
    <w:rsid w:val="00753F40"/>
    <w:rsid w:val="00755AE9"/>
    <w:rsid w:val="00757560"/>
    <w:rsid w:val="0075791B"/>
    <w:rsid w:val="00760372"/>
    <w:rsid w:val="00760D66"/>
    <w:rsid w:val="00763073"/>
    <w:rsid w:val="00763777"/>
    <w:rsid w:val="00764578"/>
    <w:rsid w:val="00765A4A"/>
    <w:rsid w:val="00765B61"/>
    <w:rsid w:val="00766532"/>
    <w:rsid w:val="00767418"/>
    <w:rsid w:val="00767C78"/>
    <w:rsid w:val="00767D8D"/>
    <w:rsid w:val="007706AA"/>
    <w:rsid w:val="007707C0"/>
    <w:rsid w:val="00771452"/>
    <w:rsid w:val="0077286B"/>
    <w:rsid w:val="00774A6E"/>
    <w:rsid w:val="0077583D"/>
    <w:rsid w:val="00780812"/>
    <w:rsid w:val="00782DE4"/>
    <w:rsid w:val="0078376F"/>
    <w:rsid w:val="007842D1"/>
    <w:rsid w:val="00785B5D"/>
    <w:rsid w:val="00787C0E"/>
    <w:rsid w:val="00791794"/>
    <w:rsid w:val="00793840"/>
    <w:rsid w:val="00794639"/>
    <w:rsid w:val="00794666"/>
    <w:rsid w:val="00794B5D"/>
    <w:rsid w:val="00796418"/>
    <w:rsid w:val="00796AEF"/>
    <w:rsid w:val="007979C8"/>
    <w:rsid w:val="007A04EA"/>
    <w:rsid w:val="007A0742"/>
    <w:rsid w:val="007A16A7"/>
    <w:rsid w:val="007A242D"/>
    <w:rsid w:val="007A2A30"/>
    <w:rsid w:val="007A2FF0"/>
    <w:rsid w:val="007A3B89"/>
    <w:rsid w:val="007A77FD"/>
    <w:rsid w:val="007B2B77"/>
    <w:rsid w:val="007B31E4"/>
    <w:rsid w:val="007B4583"/>
    <w:rsid w:val="007B69CE"/>
    <w:rsid w:val="007B7319"/>
    <w:rsid w:val="007B7AF0"/>
    <w:rsid w:val="007C0D03"/>
    <w:rsid w:val="007C459A"/>
    <w:rsid w:val="007C50F9"/>
    <w:rsid w:val="007C5968"/>
    <w:rsid w:val="007C5E2D"/>
    <w:rsid w:val="007C7AE8"/>
    <w:rsid w:val="007D7592"/>
    <w:rsid w:val="007E1819"/>
    <w:rsid w:val="007E20E7"/>
    <w:rsid w:val="007E5DE1"/>
    <w:rsid w:val="007E692E"/>
    <w:rsid w:val="007E78C8"/>
    <w:rsid w:val="007F0C63"/>
    <w:rsid w:val="007F32B0"/>
    <w:rsid w:val="007F3BC0"/>
    <w:rsid w:val="007F5E9B"/>
    <w:rsid w:val="00802484"/>
    <w:rsid w:val="0080290E"/>
    <w:rsid w:val="00803F6D"/>
    <w:rsid w:val="008065A5"/>
    <w:rsid w:val="00807E45"/>
    <w:rsid w:val="00813453"/>
    <w:rsid w:val="00814AEC"/>
    <w:rsid w:val="0082385B"/>
    <w:rsid w:val="00825A06"/>
    <w:rsid w:val="0082677B"/>
    <w:rsid w:val="00830AE8"/>
    <w:rsid w:val="0083110A"/>
    <w:rsid w:val="00831A81"/>
    <w:rsid w:val="00833ACC"/>
    <w:rsid w:val="00834665"/>
    <w:rsid w:val="00835837"/>
    <w:rsid w:val="008410F6"/>
    <w:rsid w:val="0084275A"/>
    <w:rsid w:val="00845301"/>
    <w:rsid w:val="00845CCA"/>
    <w:rsid w:val="00846514"/>
    <w:rsid w:val="0085271C"/>
    <w:rsid w:val="00853491"/>
    <w:rsid w:val="0085375B"/>
    <w:rsid w:val="0085603A"/>
    <w:rsid w:val="00856C92"/>
    <w:rsid w:val="00861A8B"/>
    <w:rsid w:val="00862492"/>
    <w:rsid w:val="00862826"/>
    <w:rsid w:val="0086644A"/>
    <w:rsid w:val="00870861"/>
    <w:rsid w:val="008725E0"/>
    <w:rsid w:val="008729AF"/>
    <w:rsid w:val="00875716"/>
    <w:rsid w:val="008769C7"/>
    <w:rsid w:val="00880C01"/>
    <w:rsid w:val="00880CA2"/>
    <w:rsid w:val="00886BAC"/>
    <w:rsid w:val="008916DD"/>
    <w:rsid w:val="00894B69"/>
    <w:rsid w:val="00895212"/>
    <w:rsid w:val="008A4C26"/>
    <w:rsid w:val="008A4E6F"/>
    <w:rsid w:val="008A59D3"/>
    <w:rsid w:val="008A5A18"/>
    <w:rsid w:val="008B0F44"/>
    <w:rsid w:val="008B135D"/>
    <w:rsid w:val="008B3550"/>
    <w:rsid w:val="008B4007"/>
    <w:rsid w:val="008B4285"/>
    <w:rsid w:val="008B55FC"/>
    <w:rsid w:val="008B5B14"/>
    <w:rsid w:val="008B5CC0"/>
    <w:rsid w:val="008B6516"/>
    <w:rsid w:val="008B725A"/>
    <w:rsid w:val="008C0CEB"/>
    <w:rsid w:val="008C33F2"/>
    <w:rsid w:val="008C3818"/>
    <w:rsid w:val="008C679A"/>
    <w:rsid w:val="008C7A2E"/>
    <w:rsid w:val="008D1162"/>
    <w:rsid w:val="008D2146"/>
    <w:rsid w:val="008D2B7B"/>
    <w:rsid w:val="008D4083"/>
    <w:rsid w:val="008D42B0"/>
    <w:rsid w:val="008D497D"/>
    <w:rsid w:val="008D4F40"/>
    <w:rsid w:val="008D6BE6"/>
    <w:rsid w:val="008D783F"/>
    <w:rsid w:val="008D7E0B"/>
    <w:rsid w:val="008E66B7"/>
    <w:rsid w:val="008F019E"/>
    <w:rsid w:val="008F0596"/>
    <w:rsid w:val="008F0E2F"/>
    <w:rsid w:val="008F52D0"/>
    <w:rsid w:val="008F7CB9"/>
    <w:rsid w:val="00901B3E"/>
    <w:rsid w:val="00901B95"/>
    <w:rsid w:val="00902396"/>
    <w:rsid w:val="00903043"/>
    <w:rsid w:val="009036CF"/>
    <w:rsid w:val="00904C0F"/>
    <w:rsid w:val="0090538C"/>
    <w:rsid w:val="00905B48"/>
    <w:rsid w:val="00907D29"/>
    <w:rsid w:val="00910EFB"/>
    <w:rsid w:val="0091641E"/>
    <w:rsid w:val="0091695F"/>
    <w:rsid w:val="00924003"/>
    <w:rsid w:val="00925692"/>
    <w:rsid w:val="00927916"/>
    <w:rsid w:val="009303EC"/>
    <w:rsid w:val="00935E21"/>
    <w:rsid w:val="00936294"/>
    <w:rsid w:val="00936BE1"/>
    <w:rsid w:val="00937301"/>
    <w:rsid w:val="00937C47"/>
    <w:rsid w:val="009405F2"/>
    <w:rsid w:val="00941AC2"/>
    <w:rsid w:val="00942670"/>
    <w:rsid w:val="00946310"/>
    <w:rsid w:val="0094784A"/>
    <w:rsid w:val="00950DFF"/>
    <w:rsid w:val="009513A4"/>
    <w:rsid w:val="00952D1A"/>
    <w:rsid w:val="00952E06"/>
    <w:rsid w:val="009543B1"/>
    <w:rsid w:val="0096073A"/>
    <w:rsid w:val="00960BC5"/>
    <w:rsid w:val="00960D11"/>
    <w:rsid w:val="0096203C"/>
    <w:rsid w:val="0096464F"/>
    <w:rsid w:val="00965E25"/>
    <w:rsid w:val="00966239"/>
    <w:rsid w:val="0097141B"/>
    <w:rsid w:val="0097152A"/>
    <w:rsid w:val="0097377E"/>
    <w:rsid w:val="00974820"/>
    <w:rsid w:val="009752E9"/>
    <w:rsid w:val="00975DFD"/>
    <w:rsid w:val="00977571"/>
    <w:rsid w:val="00977C62"/>
    <w:rsid w:val="009852F0"/>
    <w:rsid w:val="00985C57"/>
    <w:rsid w:val="00987798"/>
    <w:rsid w:val="00987841"/>
    <w:rsid w:val="009905EB"/>
    <w:rsid w:val="00992F15"/>
    <w:rsid w:val="00993422"/>
    <w:rsid w:val="00993E61"/>
    <w:rsid w:val="00993EA6"/>
    <w:rsid w:val="00994D1E"/>
    <w:rsid w:val="00996245"/>
    <w:rsid w:val="009970CE"/>
    <w:rsid w:val="009976D0"/>
    <w:rsid w:val="00997929"/>
    <w:rsid w:val="009A1575"/>
    <w:rsid w:val="009A28EB"/>
    <w:rsid w:val="009A2C93"/>
    <w:rsid w:val="009A2E54"/>
    <w:rsid w:val="009A3378"/>
    <w:rsid w:val="009A43E9"/>
    <w:rsid w:val="009A5796"/>
    <w:rsid w:val="009A68D6"/>
    <w:rsid w:val="009A68ED"/>
    <w:rsid w:val="009B057B"/>
    <w:rsid w:val="009B2C80"/>
    <w:rsid w:val="009B3606"/>
    <w:rsid w:val="009B4128"/>
    <w:rsid w:val="009B4244"/>
    <w:rsid w:val="009B52DD"/>
    <w:rsid w:val="009B54FE"/>
    <w:rsid w:val="009B6659"/>
    <w:rsid w:val="009C0378"/>
    <w:rsid w:val="009C49C0"/>
    <w:rsid w:val="009C55E2"/>
    <w:rsid w:val="009C6CA9"/>
    <w:rsid w:val="009C7D3A"/>
    <w:rsid w:val="009D0D1C"/>
    <w:rsid w:val="009D6EA5"/>
    <w:rsid w:val="009D7A1F"/>
    <w:rsid w:val="009E364C"/>
    <w:rsid w:val="009E50F6"/>
    <w:rsid w:val="009E58F2"/>
    <w:rsid w:val="009E605B"/>
    <w:rsid w:val="009F0403"/>
    <w:rsid w:val="009F7A89"/>
    <w:rsid w:val="00A032E5"/>
    <w:rsid w:val="00A046B0"/>
    <w:rsid w:val="00A04807"/>
    <w:rsid w:val="00A063E5"/>
    <w:rsid w:val="00A06E22"/>
    <w:rsid w:val="00A104F9"/>
    <w:rsid w:val="00A10595"/>
    <w:rsid w:val="00A12D77"/>
    <w:rsid w:val="00A13C3B"/>
    <w:rsid w:val="00A14988"/>
    <w:rsid w:val="00A2520C"/>
    <w:rsid w:val="00A26390"/>
    <w:rsid w:val="00A26481"/>
    <w:rsid w:val="00A26B79"/>
    <w:rsid w:val="00A26C42"/>
    <w:rsid w:val="00A26FBB"/>
    <w:rsid w:val="00A27704"/>
    <w:rsid w:val="00A33A7D"/>
    <w:rsid w:val="00A33A89"/>
    <w:rsid w:val="00A34681"/>
    <w:rsid w:val="00A346AC"/>
    <w:rsid w:val="00A34D25"/>
    <w:rsid w:val="00A40020"/>
    <w:rsid w:val="00A41479"/>
    <w:rsid w:val="00A417F3"/>
    <w:rsid w:val="00A43571"/>
    <w:rsid w:val="00A4435C"/>
    <w:rsid w:val="00A44DBE"/>
    <w:rsid w:val="00A46268"/>
    <w:rsid w:val="00A46ED7"/>
    <w:rsid w:val="00A52798"/>
    <w:rsid w:val="00A53C97"/>
    <w:rsid w:val="00A55CF7"/>
    <w:rsid w:val="00A56685"/>
    <w:rsid w:val="00A62AB6"/>
    <w:rsid w:val="00A64486"/>
    <w:rsid w:val="00A6618E"/>
    <w:rsid w:val="00A67876"/>
    <w:rsid w:val="00A7096A"/>
    <w:rsid w:val="00A72E8C"/>
    <w:rsid w:val="00A7357B"/>
    <w:rsid w:val="00A74A09"/>
    <w:rsid w:val="00A76449"/>
    <w:rsid w:val="00A77CA2"/>
    <w:rsid w:val="00A77FF0"/>
    <w:rsid w:val="00A81162"/>
    <w:rsid w:val="00A81539"/>
    <w:rsid w:val="00A82967"/>
    <w:rsid w:val="00A82AE5"/>
    <w:rsid w:val="00A83DA8"/>
    <w:rsid w:val="00A85FEA"/>
    <w:rsid w:val="00A86C2A"/>
    <w:rsid w:val="00A9023C"/>
    <w:rsid w:val="00A9080A"/>
    <w:rsid w:val="00A90AD9"/>
    <w:rsid w:val="00A91ACF"/>
    <w:rsid w:val="00A91CFC"/>
    <w:rsid w:val="00A9253D"/>
    <w:rsid w:val="00A9434F"/>
    <w:rsid w:val="00A9537A"/>
    <w:rsid w:val="00A958D7"/>
    <w:rsid w:val="00A96048"/>
    <w:rsid w:val="00AA1F79"/>
    <w:rsid w:val="00AA301B"/>
    <w:rsid w:val="00AA40C8"/>
    <w:rsid w:val="00AA46E2"/>
    <w:rsid w:val="00AA49EA"/>
    <w:rsid w:val="00AA50CD"/>
    <w:rsid w:val="00AA6BEB"/>
    <w:rsid w:val="00AB0AAF"/>
    <w:rsid w:val="00AB1219"/>
    <w:rsid w:val="00AB15AF"/>
    <w:rsid w:val="00AB64FC"/>
    <w:rsid w:val="00AB73E3"/>
    <w:rsid w:val="00AB7AA8"/>
    <w:rsid w:val="00AC09F5"/>
    <w:rsid w:val="00AC4152"/>
    <w:rsid w:val="00AC4C2B"/>
    <w:rsid w:val="00AC5848"/>
    <w:rsid w:val="00AC6ECC"/>
    <w:rsid w:val="00AC7D59"/>
    <w:rsid w:val="00AD0CED"/>
    <w:rsid w:val="00AD3242"/>
    <w:rsid w:val="00AD4E18"/>
    <w:rsid w:val="00AD5BD2"/>
    <w:rsid w:val="00AD63E7"/>
    <w:rsid w:val="00AD7D18"/>
    <w:rsid w:val="00AE0F24"/>
    <w:rsid w:val="00AE1C7B"/>
    <w:rsid w:val="00AE4004"/>
    <w:rsid w:val="00AF0A21"/>
    <w:rsid w:val="00AF2314"/>
    <w:rsid w:val="00AF3B53"/>
    <w:rsid w:val="00AF4718"/>
    <w:rsid w:val="00AF55D0"/>
    <w:rsid w:val="00B014DC"/>
    <w:rsid w:val="00B02D59"/>
    <w:rsid w:val="00B05BA4"/>
    <w:rsid w:val="00B06350"/>
    <w:rsid w:val="00B070BC"/>
    <w:rsid w:val="00B0744B"/>
    <w:rsid w:val="00B077A0"/>
    <w:rsid w:val="00B11D69"/>
    <w:rsid w:val="00B14255"/>
    <w:rsid w:val="00B154D2"/>
    <w:rsid w:val="00B17763"/>
    <w:rsid w:val="00B17CC7"/>
    <w:rsid w:val="00B219B6"/>
    <w:rsid w:val="00B2275C"/>
    <w:rsid w:val="00B22D9D"/>
    <w:rsid w:val="00B235D3"/>
    <w:rsid w:val="00B24DFB"/>
    <w:rsid w:val="00B26BC5"/>
    <w:rsid w:val="00B3033B"/>
    <w:rsid w:val="00B30506"/>
    <w:rsid w:val="00B3169E"/>
    <w:rsid w:val="00B32374"/>
    <w:rsid w:val="00B34426"/>
    <w:rsid w:val="00B35008"/>
    <w:rsid w:val="00B35D48"/>
    <w:rsid w:val="00B42AE2"/>
    <w:rsid w:val="00B4416D"/>
    <w:rsid w:val="00B44EED"/>
    <w:rsid w:val="00B54B5B"/>
    <w:rsid w:val="00B55B90"/>
    <w:rsid w:val="00B5621E"/>
    <w:rsid w:val="00B57FD5"/>
    <w:rsid w:val="00B675E7"/>
    <w:rsid w:val="00B67ABF"/>
    <w:rsid w:val="00B718F3"/>
    <w:rsid w:val="00B719E1"/>
    <w:rsid w:val="00B71AE6"/>
    <w:rsid w:val="00B72DF9"/>
    <w:rsid w:val="00B733F5"/>
    <w:rsid w:val="00B74446"/>
    <w:rsid w:val="00B747FE"/>
    <w:rsid w:val="00B75639"/>
    <w:rsid w:val="00B7584C"/>
    <w:rsid w:val="00B774E6"/>
    <w:rsid w:val="00B84C91"/>
    <w:rsid w:val="00B86F35"/>
    <w:rsid w:val="00B911B5"/>
    <w:rsid w:val="00B918E4"/>
    <w:rsid w:val="00B919CF"/>
    <w:rsid w:val="00B91E02"/>
    <w:rsid w:val="00B929F8"/>
    <w:rsid w:val="00B93851"/>
    <w:rsid w:val="00B94091"/>
    <w:rsid w:val="00B9416C"/>
    <w:rsid w:val="00B95F0A"/>
    <w:rsid w:val="00B96DD5"/>
    <w:rsid w:val="00B97652"/>
    <w:rsid w:val="00BA0C6F"/>
    <w:rsid w:val="00BA1A60"/>
    <w:rsid w:val="00BA26F4"/>
    <w:rsid w:val="00BA3603"/>
    <w:rsid w:val="00BA3C21"/>
    <w:rsid w:val="00BA60F4"/>
    <w:rsid w:val="00BB38C7"/>
    <w:rsid w:val="00BB440F"/>
    <w:rsid w:val="00BB5A29"/>
    <w:rsid w:val="00BB65F1"/>
    <w:rsid w:val="00BB7CE2"/>
    <w:rsid w:val="00BC0640"/>
    <w:rsid w:val="00BC0FF6"/>
    <w:rsid w:val="00BC299A"/>
    <w:rsid w:val="00BC3FDC"/>
    <w:rsid w:val="00BC4C26"/>
    <w:rsid w:val="00BC5CA0"/>
    <w:rsid w:val="00BC642A"/>
    <w:rsid w:val="00BD0003"/>
    <w:rsid w:val="00BD2BDF"/>
    <w:rsid w:val="00BD670A"/>
    <w:rsid w:val="00BE044A"/>
    <w:rsid w:val="00BE3321"/>
    <w:rsid w:val="00BE4429"/>
    <w:rsid w:val="00BE5707"/>
    <w:rsid w:val="00BF063E"/>
    <w:rsid w:val="00BF7C3A"/>
    <w:rsid w:val="00C01DF9"/>
    <w:rsid w:val="00C02287"/>
    <w:rsid w:val="00C027B1"/>
    <w:rsid w:val="00C0413D"/>
    <w:rsid w:val="00C05251"/>
    <w:rsid w:val="00C075B8"/>
    <w:rsid w:val="00C16DBB"/>
    <w:rsid w:val="00C21AA7"/>
    <w:rsid w:val="00C2597F"/>
    <w:rsid w:val="00C25C8D"/>
    <w:rsid w:val="00C30474"/>
    <w:rsid w:val="00C3129D"/>
    <w:rsid w:val="00C312C4"/>
    <w:rsid w:val="00C33359"/>
    <w:rsid w:val="00C34FFF"/>
    <w:rsid w:val="00C3525E"/>
    <w:rsid w:val="00C40E1E"/>
    <w:rsid w:val="00C40ECE"/>
    <w:rsid w:val="00C41510"/>
    <w:rsid w:val="00C41AEB"/>
    <w:rsid w:val="00C41FD4"/>
    <w:rsid w:val="00C42AFC"/>
    <w:rsid w:val="00C45335"/>
    <w:rsid w:val="00C45DA0"/>
    <w:rsid w:val="00C51108"/>
    <w:rsid w:val="00C51F64"/>
    <w:rsid w:val="00C54574"/>
    <w:rsid w:val="00C54DCC"/>
    <w:rsid w:val="00C62547"/>
    <w:rsid w:val="00C62BB1"/>
    <w:rsid w:val="00C63323"/>
    <w:rsid w:val="00C65928"/>
    <w:rsid w:val="00C67580"/>
    <w:rsid w:val="00C74BAD"/>
    <w:rsid w:val="00C75633"/>
    <w:rsid w:val="00C75A05"/>
    <w:rsid w:val="00C77948"/>
    <w:rsid w:val="00C82A21"/>
    <w:rsid w:val="00C84D13"/>
    <w:rsid w:val="00C91A20"/>
    <w:rsid w:val="00C92494"/>
    <w:rsid w:val="00C92B48"/>
    <w:rsid w:val="00C95814"/>
    <w:rsid w:val="00C96844"/>
    <w:rsid w:val="00CA0775"/>
    <w:rsid w:val="00CA6A34"/>
    <w:rsid w:val="00CB2286"/>
    <w:rsid w:val="00CB62C1"/>
    <w:rsid w:val="00CB7935"/>
    <w:rsid w:val="00CC01CB"/>
    <w:rsid w:val="00CC16DE"/>
    <w:rsid w:val="00CC292A"/>
    <w:rsid w:val="00CC5EB6"/>
    <w:rsid w:val="00CD0701"/>
    <w:rsid w:val="00CD5E72"/>
    <w:rsid w:val="00CD6A9D"/>
    <w:rsid w:val="00CE39D2"/>
    <w:rsid w:val="00CF1A04"/>
    <w:rsid w:val="00CF67D6"/>
    <w:rsid w:val="00D006F3"/>
    <w:rsid w:val="00D00E23"/>
    <w:rsid w:val="00D01253"/>
    <w:rsid w:val="00D017A7"/>
    <w:rsid w:val="00D02859"/>
    <w:rsid w:val="00D03900"/>
    <w:rsid w:val="00D06A4C"/>
    <w:rsid w:val="00D105F0"/>
    <w:rsid w:val="00D125D7"/>
    <w:rsid w:val="00D142E7"/>
    <w:rsid w:val="00D166A7"/>
    <w:rsid w:val="00D169F8"/>
    <w:rsid w:val="00D17B45"/>
    <w:rsid w:val="00D20719"/>
    <w:rsid w:val="00D23F6A"/>
    <w:rsid w:val="00D24BEE"/>
    <w:rsid w:val="00D25A62"/>
    <w:rsid w:val="00D2796A"/>
    <w:rsid w:val="00D279C0"/>
    <w:rsid w:val="00D327F9"/>
    <w:rsid w:val="00D32B1F"/>
    <w:rsid w:val="00D33288"/>
    <w:rsid w:val="00D33EAD"/>
    <w:rsid w:val="00D3445A"/>
    <w:rsid w:val="00D344D1"/>
    <w:rsid w:val="00D34AA6"/>
    <w:rsid w:val="00D36FDC"/>
    <w:rsid w:val="00D42D3F"/>
    <w:rsid w:val="00D44B95"/>
    <w:rsid w:val="00D452AF"/>
    <w:rsid w:val="00D452D6"/>
    <w:rsid w:val="00D454C0"/>
    <w:rsid w:val="00D46644"/>
    <w:rsid w:val="00D51D0B"/>
    <w:rsid w:val="00D51F95"/>
    <w:rsid w:val="00D64B7C"/>
    <w:rsid w:val="00D675F7"/>
    <w:rsid w:val="00D701B4"/>
    <w:rsid w:val="00D70AC2"/>
    <w:rsid w:val="00D70D1A"/>
    <w:rsid w:val="00D70D4A"/>
    <w:rsid w:val="00D72386"/>
    <w:rsid w:val="00D726D6"/>
    <w:rsid w:val="00D810F4"/>
    <w:rsid w:val="00D81865"/>
    <w:rsid w:val="00D82168"/>
    <w:rsid w:val="00D843C1"/>
    <w:rsid w:val="00D8567D"/>
    <w:rsid w:val="00D86894"/>
    <w:rsid w:val="00D92107"/>
    <w:rsid w:val="00D94AB5"/>
    <w:rsid w:val="00D94B37"/>
    <w:rsid w:val="00D9527E"/>
    <w:rsid w:val="00D954A0"/>
    <w:rsid w:val="00D95C5E"/>
    <w:rsid w:val="00D970C7"/>
    <w:rsid w:val="00DA1827"/>
    <w:rsid w:val="00DA5157"/>
    <w:rsid w:val="00DA56DB"/>
    <w:rsid w:val="00DA5DE0"/>
    <w:rsid w:val="00DA7727"/>
    <w:rsid w:val="00DA77B8"/>
    <w:rsid w:val="00DB1ECB"/>
    <w:rsid w:val="00DB301B"/>
    <w:rsid w:val="00DB3328"/>
    <w:rsid w:val="00DB39A4"/>
    <w:rsid w:val="00DB41CE"/>
    <w:rsid w:val="00DB44E6"/>
    <w:rsid w:val="00DC5795"/>
    <w:rsid w:val="00DC5838"/>
    <w:rsid w:val="00DC649A"/>
    <w:rsid w:val="00DC7DE7"/>
    <w:rsid w:val="00DD1275"/>
    <w:rsid w:val="00DD5545"/>
    <w:rsid w:val="00DD5EBA"/>
    <w:rsid w:val="00DD77A3"/>
    <w:rsid w:val="00DE3110"/>
    <w:rsid w:val="00DE7FB5"/>
    <w:rsid w:val="00DF3784"/>
    <w:rsid w:val="00DF591B"/>
    <w:rsid w:val="00DF5FF0"/>
    <w:rsid w:val="00DF7866"/>
    <w:rsid w:val="00DF7ED6"/>
    <w:rsid w:val="00E00323"/>
    <w:rsid w:val="00E0115F"/>
    <w:rsid w:val="00E018CB"/>
    <w:rsid w:val="00E01A7F"/>
    <w:rsid w:val="00E01C54"/>
    <w:rsid w:val="00E01D21"/>
    <w:rsid w:val="00E0297F"/>
    <w:rsid w:val="00E10888"/>
    <w:rsid w:val="00E14809"/>
    <w:rsid w:val="00E149F4"/>
    <w:rsid w:val="00E16B07"/>
    <w:rsid w:val="00E16B1F"/>
    <w:rsid w:val="00E17797"/>
    <w:rsid w:val="00E20A0D"/>
    <w:rsid w:val="00E22014"/>
    <w:rsid w:val="00E227FA"/>
    <w:rsid w:val="00E267EC"/>
    <w:rsid w:val="00E3272E"/>
    <w:rsid w:val="00E3321D"/>
    <w:rsid w:val="00E35722"/>
    <w:rsid w:val="00E36DEC"/>
    <w:rsid w:val="00E3742F"/>
    <w:rsid w:val="00E40E64"/>
    <w:rsid w:val="00E42D69"/>
    <w:rsid w:val="00E42F4D"/>
    <w:rsid w:val="00E43217"/>
    <w:rsid w:val="00E44210"/>
    <w:rsid w:val="00E45841"/>
    <w:rsid w:val="00E45E7D"/>
    <w:rsid w:val="00E466AB"/>
    <w:rsid w:val="00E46EB8"/>
    <w:rsid w:val="00E52F5E"/>
    <w:rsid w:val="00E56B2D"/>
    <w:rsid w:val="00E56BFD"/>
    <w:rsid w:val="00E61E9F"/>
    <w:rsid w:val="00E62F86"/>
    <w:rsid w:val="00E636E5"/>
    <w:rsid w:val="00E665A2"/>
    <w:rsid w:val="00E67E7B"/>
    <w:rsid w:val="00E72F26"/>
    <w:rsid w:val="00E74732"/>
    <w:rsid w:val="00E74CE5"/>
    <w:rsid w:val="00E767F5"/>
    <w:rsid w:val="00E76B74"/>
    <w:rsid w:val="00E76D26"/>
    <w:rsid w:val="00E80340"/>
    <w:rsid w:val="00E80483"/>
    <w:rsid w:val="00E810ED"/>
    <w:rsid w:val="00E81A12"/>
    <w:rsid w:val="00E8207B"/>
    <w:rsid w:val="00E83CFB"/>
    <w:rsid w:val="00E844D5"/>
    <w:rsid w:val="00E85A38"/>
    <w:rsid w:val="00E863C4"/>
    <w:rsid w:val="00E87697"/>
    <w:rsid w:val="00E879E5"/>
    <w:rsid w:val="00E91360"/>
    <w:rsid w:val="00E92015"/>
    <w:rsid w:val="00E933B1"/>
    <w:rsid w:val="00E93D7A"/>
    <w:rsid w:val="00E94B2F"/>
    <w:rsid w:val="00E9539D"/>
    <w:rsid w:val="00E95B7E"/>
    <w:rsid w:val="00EA0AAC"/>
    <w:rsid w:val="00EA2614"/>
    <w:rsid w:val="00EA2D4B"/>
    <w:rsid w:val="00EA3A06"/>
    <w:rsid w:val="00EA4803"/>
    <w:rsid w:val="00EA4E74"/>
    <w:rsid w:val="00EA6BEC"/>
    <w:rsid w:val="00EB137C"/>
    <w:rsid w:val="00EB5754"/>
    <w:rsid w:val="00EB6388"/>
    <w:rsid w:val="00EB6D44"/>
    <w:rsid w:val="00EC0968"/>
    <w:rsid w:val="00EC107D"/>
    <w:rsid w:val="00EC35E4"/>
    <w:rsid w:val="00EC4F57"/>
    <w:rsid w:val="00EC76E1"/>
    <w:rsid w:val="00ED217D"/>
    <w:rsid w:val="00ED4CF6"/>
    <w:rsid w:val="00ED56BD"/>
    <w:rsid w:val="00ED5D60"/>
    <w:rsid w:val="00ED6E6C"/>
    <w:rsid w:val="00ED78F8"/>
    <w:rsid w:val="00EE0517"/>
    <w:rsid w:val="00EE071F"/>
    <w:rsid w:val="00EE10B9"/>
    <w:rsid w:val="00EE4713"/>
    <w:rsid w:val="00EE5E08"/>
    <w:rsid w:val="00EE60A5"/>
    <w:rsid w:val="00EE60C2"/>
    <w:rsid w:val="00EE6260"/>
    <w:rsid w:val="00EE62C1"/>
    <w:rsid w:val="00EE6300"/>
    <w:rsid w:val="00EE79D2"/>
    <w:rsid w:val="00EF05ED"/>
    <w:rsid w:val="00EF09AD"/>
    <w:rsid w:val="00EF2A8A"/>
    <w:rsid w:val="00EF3D7D"/>
    <w:rsid w:val="00EF4A0E"/>
    <w:rsid w:val="00EF4D66"/>
    <w:rsid w:val="00EF5377"/>
    <w:rsid w:val="00EF69A4"/>
    <w:rsid w:val="00EF6F0E"/>
    <w:rsid w:val="00EF7495"/>
    <w:rsid w:val="00EF7D35"/>
    <w:rsid w:val="00F00521"/>
    <w:rsid w:val="00F0178A"/>
    <w:rsid w:val="00F02225"/>
    <w:rsid w:val="00F0284C"/>
    <w:rsid w:val="00F02DAB"/>
    <w:rsid w:val="00F03179"/>
    <w:rsid w:val="00F036B4"/>
    <w:rsid w:val="00F044FA"/>
    <w:rsid w:val="00F04F94"/>
    <w:rsid w:val="00F060ED"/>
    <w:rsid w:val="00F0667E"/>
    <w:rsid w:val="00F06B89"/>
    <w:rsid w:val="00F07273"/>
    <w:rsid w:val="00F10828"/>
    <w:rsid w:val="00F12D80"/>
    <w:rsid w:val="00F13CD6"/>
    <w:rsid w:val="00F148BD"/>
    <w:rsid w:val="00F15DF6"/>
    <w:rsid w:val="00F21C3A"/>
    <w:rsid w:val="00F23C36"/>
    <w:rsid w:val="00F25253"/>
    <w:rsid w:val="00F25D06"/>
    <w:rsid w:val="00F27CF8"/>
    <w:rsid w:val="00F30294"/>
    <w:rsid w:val="00F36031"/>
    <w:rsid w:val="00F401F8"/>
    <w:rsid w:val="00F41E9E"/>
    <w:rsid w:val="00F439F0"/>
    <w:rsid w:val="00F45701"/>
    <w:rsid w:val="00F46BB2"/>
    <w:rsid w:val="00F476E5"/>
    <w:rsid w:val="00F51709"/>
    <w:rsid w:val="00F5199C"/>
    <w:rsid w:val="00F51A20"/>
    <w:rsid w:val="00F5241B"/>
    <w:rsid w:val="00F52E6E"/>
    <w:rsid w:val="00F5377A"/>
    <w:rsid w:val="00F56853"/>
    <w:rsid w:val="00F56895"/>
    <w:rsid w:val="00F6593E"/>
    <w:rsid w:val="00F70C00"/>
    <w:rsid w:val="00F7236C"/>
    <w:rsid w:val="00F727CB"/>
    <w:rsid w:val="00F73CC9"/>
    <w:rsid w:val="00F73F5D"/>
    <w:rsid w:val="00F7451E"/>
    <w:rsid w:val="00F75C5D"/>
    <w:rsid w:val="00F76012"/>
    <w:rsid w:val="00F772A8"/>
    <w:rsid w:val="00F82520"/>
    <w:rsid w:val="00F82681"/>
    <w:rsid w:val="00F85542"/>
    <w:rsid w:val="00F876F4"/>
    <w:rsid w:val="00F93185"/>
    <w:rsid w:val="00F94C2E"/>
    <w:rsid w:val="00F95C3B"/>
    <w:rsid w:val="00F971A5"/>
    <w:rsid w:val="00F975D0"/>
    <w:rsid w:val="00FA07D8"/>
    <w:rsid w:val="00FA0D36"/>
    <w:rsid w:val="00FA40DE"/>
    <w:rsid w:val="00FA4F30"/>
    <w:rsid w:val="00FA6942"/>
    <w:rsid w:val="00FA79F9"/>
    <w:rsid w:val="00FA7C75"/>
    <w:rsid w:val="00FB04EB"/>
    <w:rsid w:val="00FB1955"/>
    <w:rsid w:val="00FB25E1"/>
    <w:rsid w:val="00FB265A"/>
    <w:rsid w:val="00FB452C"/>
    <w:rsid w:val="00FB496B"/>
    <w:rsid w:val="00FC0400"/>
    <w:rsid w:val="00FC087B"/>
    <w:rsid w:val="00FC1286"/>
    <w:rsid w:val="00FC3B76"/>
    <w:rsid w:val="00FC418F"/>
    <w:rsid w:val="00FC42A1"/>
    <w:rsid w:val="00FC4E4E"/>
    <w:rsid w:val="00FC5C4E"/>
    <w:rsid w:val="00FD1887"/>
    <w:rsid w:val="00FD1CF2"/>
    <w:rsid w:val="00FD23B6"/>
    <w:rsid w:val="00FD2FE8"/>
    <w:rsid w:val="00FD6680"/>
    <w:rsid w:val="00FE2E2F"/>
    <w:rsid w:val="00FE2F1F"/>
    <w:rsid w:val="00FE347C"/>
    <w:rsid w:val="00FE52A8"/>
    <w:rsid w:val="00FE56F9"/>
    <w:rsid w:val="00FF069D"/>
    <w:rsid w:val="00FF230F"/>
    <w:rsid w:val="00FF273E"/>
    <w:rsid w:val="00FF34FA"/>
    <w:rsid w:val="00FF3C84"/>
    <w:rsid w:val="00FF403C"/>
    <w:rsid w:val="00FF448F"/>
    <w:rsid w:val="00FF4AA4"/>
    <w:rsid w:val="00FF4D7A"/>
    <w:rsid w:val="00FF6871"/>
    <w:rsid w:val="00FF7EF2"/>
    <w:rsid w:val="33E63A3B"/>
    <w:rsid w:val="7B6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3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93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93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D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D7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D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3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D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B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Hyperlink"/>
    <w:rsid w:val="00E3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3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93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93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D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D7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D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3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D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B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Hyperlink"/>
    <w:rsid w:val="00E3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Редикульцева Олеся Николаевна</dc:creator>
  <cp:lastModifiedBy>Беспалова Наталья Хасановна</cp:lastModifiedBy>
  <cp:revision>3</cp:revision>
  <cp:lastPrinted>2016-07-26T05:04:00Z</cp:lastPrinted>
  <dcterms:created xsi:type="dcterms:W3CDTF">2020-09-16T04:48:00Z</dcterms:created>
  <dcterms:modified xsi:type="dcterms:W3CDTF">2020-09-16T04:59:00Z</dcterms:modified>
</cp:coreProperties>
</file>